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0" w:rsidRPr="004E5B40" w:rsidRDefault="004E5B40" w:rsidP="004E5B40">
      <w:pPr>
        <w:pStyle w:val="a3"/>
        <w:tabs>
          <w:tab w:val="left" w:pos="235"/>
          <w:tab w:val="left" w:pos="993"/>
        </w:tabs>
        <w:spacing w:after="0" w:line="254" w:lineRule="exact"/>
        <w:jc w:val="both"/>
        <w:rPr>
          <w:rFonts w:ascii="Times New Roman" w:hAnsi="Times New Roman"/>
          <w:b/>
          <w:bCs/>
          <w:sz w:val="18"/>
          <w:szCs w:val="18"/>
        </w:rPr>
      </w:pPr>
      <w:r w:rsidRPr="004E5B40">
        <w:rPr>
          <w:rFonts w:ascii="Times New Roman" w:hAnsi="Times New Roman"/>
          <w:b/>
          <w:bCs/>
          <w:sz w:val="18"/>
          <w:szCs w:val="18"/>
        </w:rPr>
        <w:t>Общие показатели, характеризующие развитие малого предпринимательства в муниципальном образовании</w:t>
      </w:r>
    </w:p>
    <w:p w:rsidR="004E5B40" w:rsidRPr="004E5B40" w:rsidRDefault="004E5B40" w:rsidP="004E5B40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hAnsi="Times New Roman"/>
          <w:bCs/>
          <w:i/>
          <w:sz w:val="18"/>
          <w:szCs w:val="18"/>
        </w:rPr>
      </w:pPr>
      <w:r w:rsidRPr="004E5B40">
        <w:rPr>
          <w:rFonts w:ascii="Times New Roman" w:hAnsi="Times New Roman"/>
          <w:bCs/>
          <w:i/>
          <w:sz w:val="18"/>
          <w:szCs w:val="18"/>
        </w:rPr>
        <w:t>информаци</w:t>
      </w:r>
      <w:r w:rsidR="00D11C00">
        <w:rPr>
          <w:rFonts w:ascii="Times New Roman" w:hAnsi="Times New Roman"/>
          <w:bCs/>
          <w:i/>
          <w:sz w:val="18"/>
          <w:szCs w:val="18"/>
        </w:rPr>
        <w:t>я</w:t>
      </w:r>
      <w:r w:rsidRPr="004E5B40">
        <w:rPr>
          <w:rFonts w:ascii="Times New Roman" w:hAnsi="Times New Roman"/>
          <w:bCs/>
          <w:i/>
          <w:sz w:val="18"/>
          <w:szCs w:val="18"/>
        </w:rPr>
        <w:t xml:space="preserve"> за 2017 год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2268"/>
        <w:gridCol w:w="1701"/>
        <w:gridCol w:w="709"/>
        <w:gridCol w:w="709"/>
        <w:gridCol w:w="1553"/>
        <w:gridCol w:w="459"/>
        <w:gridCol w:w="3610"/>
      </w:tblGrid>
      <w:tr w:rsidR="004E5B40" w:rsidRPr="004E5B40" w:rsidTr="004E5B4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B40" w:rsidRPr="004E5B40" w:rsidRDefault="004E5B40" w:rsidP="00C229B6">
            <w:pPr>
              <w:pStyle w:val="Style74"/>
              <w:spacing w:line="240" w:lineRule="auto"/>
              <w:ind w:left="4094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B40" w:rsidRPr="004E5B40" w:rsidRDefault="00E07F6E" w:rsidP="004E5B40">
            <w:pPr>
              <w:pStyle w:val="Style7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Предприниматели без образования юр. лица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E5B40" w:rsidRPr="004E5B40" w:rsidRDefault="004E5B40" w:rsidP="004E5B40">
            <w:pPr>
              <w:pStyle w:val="Style7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335"/>
              <w:spacing w:line="235" w:lineRule="exact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Предприниматели без образования юридического лица (ИЛ)</w:t>
            </w:r>
          </w:p>
        </w:tc>
      </w:tr>
      <w:tr w:rsidR="00E07F6E" w:rsidRPr="004E5B40" w:rsidTr="002C35AE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74"/>
              <w:spacing w:line="230" w:lineRule="exact"/>
              <w:jc w:val="center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 xml:space="preserve">Количество </w:t>
            </w:r>
            <w:proofErr w:type="gramStart"/>
            <w:r w:rsidRPr="004E5B40">
              <w:rPr>
                <w:rStyle w:val="CharStyle27"/>
                <w:sz w:val="18"/>
                <w:szCs w:val="18"/>
              </w:rPr>
              <w:t>действующих</w:t>
            </w:r>
            <w:proofErr w:type="gramEnd"/>
            <w:r w:rsidRPr="004E5B40">
              <w:rPr>
                <w:rStyle w:val="CharStyle27"/>
                <w:sz w:val="18"/>
                <w:szCs w:val="18"/>
              </w:rPr>
              <w:t xml:space="preserve"> </w:t>
            </w:r>
            <w:proofErr w:type="spellStart"/>
            <w:r w:rsidRPr="004E5B40">
              <w:rPr>
                <w:rStyle w:val="CharStyle27"/>
                <w:sz w:val="18"/>
                <w:szCs w:val="18"/>
              </w:rPr>
              <w:t>микро</w:t>
            </w:r>
            <w:r w:rsidRPr="004E5B40">
              <w:rPr>
                <w:rStyle w:val="CharStyle27"/>
                <w:sz w:val="18"/>
                <w:szCs w:val="18"/>
              </w:rPr>
              <w:softHyphen/>
              <w:t>предприятий</w:t>
            </w:r>
            <w:proofErr w:type="spellEnd"/>
            <w:r w:rsidRPr="004E5B40">
              <w:rPr>
                <w:rStyle w:val="CharStyle27"/>
                <w:sz w:val="18"/>
                <w:szCs w:val="18"/>
              </w:rPr>
              <w:t xml:space="preserve"> (ед.)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335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Количество действующих малых 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335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Количество действующих средних предприятий (ед.)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F6E" w:rsidRPr="004E5B40" w:rsidRDefault="00E07F6E" w:rsidP="00C229B6">
            <w:pPr>
              <w:pStyle w:val="Style335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07F6E" w:rsidRPr="004E5B40" w:rsidRDefault="00E07F6E" w:rsidP="00C229B6">
            <w:pPr>
              <w:pStyle w:val="Style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действующих ИП (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335"/>
              <w:rPr>
                <w:sz w:val="18"/>
                <w:szCs w:val="18"/>
              </w:rPr>
            </w:pP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335"/>
              <w:spacing w:line="226" w:lineRule="exact"/>
              <w:ind w:left="355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 xml:space="preserve">Количество </w:t>
            </w:r>
            <w:proofErr w:type="gramStart"/>
            <w:r w:rsidRPr="004E5B40">
              <w:rPr>
                <w:rStyle w:val="CharStyle27"/>
                <w:sz w:val="18"/>
                <w:szCs w:val="18"/>
              </w:rPr>
              <w:t>действующих</w:t>
            </w:r>
            <w:proofErr w:type="gramEnd"/>
            <w:r w:rsidRPr="004E5B40">
              <w:rPr>
                <w:rStyle w:val="CharStyle27"/>
                <w:sz w:val="18"/>
                <w:szCs w:val="18"/>
              </w:rPr>
              <w:t xml:space="preserve"> ИП (ед.)</w:t>
            </w:r>
          </w:p>
        </w:tc>
      </w:tr>
      <w:tr w:rsidR="00E07F6E" w:rsidRPr="004E5B40" w:rsidTr="002C35AE"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74"/>
              <w:spacing w:line="240" w:lineRule="auto"/>
              <w:ind w:left="480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микро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C229B6">
            <w:pPr>
              <w:pStyle w:val="Style74"/>
              <w:spacing w:line="240" w:lineRule="auto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малых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F6E" w:rsidRPr="004E5B40" w:rsidRDefault="00E07F6E" w:rsidP="00C229B6">
            <w:pPr>
              <w:pStyle w:val="Style74"/>
              <w:spacing w:line="240" w:lineRule="auto"/>
              <w:rPr>
                <w:sz w:val="18"/>
                <w:szCs w:val="18"/>
              </w:rPr>
            </w:pPr>
            <w:r w:rsidRPr="004E5B40">
              <w:rPr>
                <w:rStyle w:val="CharStyle27"/>
                <w:sz w:val="18"/>
                <w:szCs w:val="18"/>
              </w:rPr>
              <w:t>средних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F6E" w:rsidRPr="004E5B40" w:rsidRDefault="00E07F6E" w:rsidP="004E5B40">
            <w:pPr>
              <w:pStyle w:val="Style7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7F6E" w:rsidRPr="004E5B40" w:rsidRDefault="00E07F6E" w:rsidP="004E5B40">
            <w:pPr>
              <w:pStyle w:val="Style7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6E" w:rsidRPr="004E5B40" w:rsidRDefault="00E07F6E" w:rsidP="003408BB">
            <w:pPr>
              <w:pStyle w:val="Style74"/>
              <w:rPr>
                <w:sz w:val="18"/>
                <w:szCs w:val="18"/>
              </w:rPr>
            </w:pPr>
          </w:p>
        </w:tc>
      </w:tr>
      <w:tr w:rsidR="004E5B40" w:rsidRPr="004E5B40" w:rsidTr="004E5B4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77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B40" w:rsidRPr="004E5B40" w:rsidRDefault="00E07F6E" w:rsidP="00C229B6">
            <w:pPr>
              <w:pStyle w:val="Style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40" w:rsidRPr="004E5B40" w:rsidRDefault="004E5B40" w:rsidP="00C229B6">
            <w:pPr>
              <w:pStyle w:val="Style92"/>
              <w:jc w:val="center"/>
              <w:rPr>
                <w:sz w:val="18"/>
                <w:szCs w:val="18"/>
              </w:rPr>
            </w:pPr>
            <w:r w:rsidRPr="004E5B40">
              <w:rPr>
                <w:sz w:val="18"/>
                <w:szCs w:val="18"/>
              </w:rPr>
              <w:t>54</w:t>
            </w:r>
          </w:p>
        </w:tc>
      </w:tr>
    </w:tbl>
    <w:p w:rsidR="00BF44D9" w:rsidRDefault="004513BA"/>
    <w:sectPr w:rsidR="00BF44D9" w:rsidSect="000B4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B40"/>
    <w:rsid w:val="000B4D88"/>
    <w:rsid w:val="001A2BB1"/>
    <w:rsid w:val="00306487"/>
    <w:rsid w:val="00352F36"/>
    <w:rsid w:val="003D3F62"/>
    <w:rsid w:val="00415FBC"/>
    <w:rsid w:val="004513BA"/>
    <w:rsid w:val="004E5B40"/>
    <w:rsid w:val="005168BB"/>
    <w:rsid w:val="00543FDD"/>
    <w:rsid w:val="005D44A4"/>
    <w:rsid w:val="005F4177"/>
    <w:rsid w:val="006811D0"/>
    <w:rsid w:val="00750C6B"/>
    <w:rsid w:val="00871F41"/>
    <w:rsid w:val="00991FF6"/>
    <w:rsid w:val="00AF5661"/>
    <w:rsid w:val="00B9428E"/>
    <w:rsid w:val="00C362B8"/>
    <w:rsid w:val="00D11C00"/>
    <w:rsid w:val="00E07F6E"/>
    <w:rsid w:val="00E15024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2">
    <w:name w:val="Style92"/>
    <w:basedOn w:val="a"/>
    <w:rsid w:val="004E5B4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4">
    <w:name w:val="Style74"/>
    <w:basedOn w:val="a"/>
    <w:rsid w:val="004E5B40"/>
    <w:pPr>
      <w:spacing w:after="0" w:line="250" w:lineRule="exact"/>
    </w:pPr>
    <w:rPr>
      <w:rFonts w:ascii="Times New Roman" w:hAnsi="Times New Roman"/>
      <w:sz w:val="20"/>
      <w:szCs w:val="20"/>
    </w:rPr>
  </w:style>
  <w:style w:type="paragraph" w:customStyle="1" w:styleId="Style335">
    <w:name w:val="Style335"/>
    <w:basedOn w:val="a"/>
    <w:rsid w:val="004E5B40"/>
    <w:pPr>
      <w:spacing w:after="0" w:line="230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CharStyle27">
    <w:name w:val="CharStyle27"/>
    <w:basedOn w:val="a0"/>
    <w:rsid w:val="004E5B4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4E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2018-01-11T06:07:00Z</cp:lastPrinted>
  <dcterms:created xsi:type="dcterms:W3CDTF">2018-01-11T06:03:00Z</dcterms:created>
  <dcterms:modified xsi:type="dcterms:W3CDTF">2018-01-11T06:08:00Z</dcterms:modified>
</cp:coreProperties>
</file>