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Pr="00097EDF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624FA4">
        <w:rPr>
          <w:sz w:val="20"/>
          <w:szCs w:val="20"/>
        </w:rPr>
        <w:t>20</w:t>
      </w:r>
      <w:r>
        <w:rPr>
          <w:sz w:val="20"/>
          <w:szCs w:val="20"/>
        </w:rPr>
        <w:t xml:space="preserve"> год</w:t>
      </w:r>
    </w:p>
    <w:p w:rsidR="005003C0" w:rsidRDefault="005003C0" w:rsidP="0021748A">
      <w:pPr>
        <w:rPr>
          <w:sz w:val="20"/>
          <w:szCs w:val="20"/>
        </w:rPr>
      </w:pPr>
    </w:p>
    <w:tbl>
      <w:tblPr>
        <w:tblW w:w="151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0"/>
        <w:gridCol w:w="673"/>
        <w:gridCol w:w="833"/>
        <w:gridCol w:w="236"/>
        <w:gridCol w:w="236"/>
        <w:gridCol w:w="894"/>
        <w:gridCol w:w="789"/>
        <w:gridCol w:w="790"/>
        <w:gridCol w:w="657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263"/>
        <w:gridCol w:w="518"/>
        <w:gridCol w:w="47"/>
        <w:gridCol w:w="620"/>
        <w:gridCol w:w="52"/>
      </w:tblGrid>
      <w:tr w:rsidR="005003C0" w:rsidRPr="005255EC" w:rsidTr="006D4B52">
        <w:trPr>
          <w:gridAfter w:val="1"/>
          <w:wAfter w:w="52" w:type="dxa"/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ind w:left="-216" w:firstLine="216"/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Нормативные  </w:t>
            </w:r>
            <w:proofErr w:type="spellStart"/>
            <w:r w:rsidRPr="005255EC">
              <w:rPr>
                <w:sz w:val="16"/>
                <w:szCs w:val="16"/>
              </w:rPr>
              <w:t>затраты,непосредственно</w:t>
            </w:r>
            <w:proofErr w:type="spellEnd"/>
            <w:r w:rsidRPr="005255EC">
              <w:rPr>
                <w:sz w:val="16"/>
                <w:szCs w:val="16"/>
              </w:rPr>
              <w:t xml:space="preserve"> связанные с оказанием </w:t>
            </w:r>
            <w:proofErr w:type="spellStart"/>
            <w:r w:rsidRPr="005255EC">
              <w:rPr>
                <w:sz w:val="16"/>
                <w:szCs w:val="16"/>
              </w:rPr>
              <w:t>муниц.услуги</w:t>
            </w:r>
            <w:proofErr w:type="spellEnd"/>
          </w:p>
        </w:tc>
        <w:tc>
          <w:tcPr>
            <w:tcW w:w="64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1837" w:type="dxa"/>
            <w:gridSpan w:val="4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5003C0" w:rsidRPr="005255EC" w:rsidRDefault="005003C0" w:rsidP="00A96FE0">
            <w:pPr>
              <w:rPr>
                <w:b/>
                <w:sz w:val="16"/>
                <w:szCs w:val="16"/>
              </w:rPr>
            </w:pPr>
          </w:p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3C0" w:rsidRPr="005255EC" w:rsidTr="0021748A">
        <w:trPr>
          <w:trHeight w:val="1534"/>
        </w:trPr>
        <w:tc>
          <w:tcPr>
            <w:tcW w:w="1100" w:type="dxa"/>
            <w:vMerge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21748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год+начислнпрочегоперсонала</w:t>
            </w:r>
            <w:proofErr w:type="spellEnd"/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5003C0" w:rsidRPr="005255EC" w:rsidTr="006D4B52">
        <w:trPr>
          <w:trHeight w:val="1279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7207F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73" w:type="dxa"/>
            <w:shd w:val="clear" w:color="auto" w:fill="auto"/>
          </w:tcPr>
          <w:p w:rsidR="005003C0" w:rsidRPr="005255EC" w:rsidRDefault="007207F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5003C0" w:rsidRPr="005255EC" w:rsidRDefault="007B41B3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</w:t>
            </w:r>
            <w:r w:rsidR="00D363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003C0" w:rsidRPr="005255EC" w:rsidRDefault="003371E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790" w:type="dxa"/>
            <w:shd w:val="clear" w:color="auto" w:fill="auto"/>
          </w:tcPr>
          <w:p w:rsidR="005003C0" w:rsidRPr="005255EC" w:rsidRDefault="00D36357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  <w:r w:rsidR="007B41B3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 w:rsidR="007B41B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6D4B5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1571,4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C76AB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5C32C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A2031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699,1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C20963" w:rsidP="00260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61" w:type="dxa"/>
            <w:shd w:val="clear" w:color="auto" w:fill="auto"/>
          </w:tcPr>
          <w:p w:rsidR="005003C0" w:rsidRPr="005255EC" w:rsidRDefault="00427E69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1033,2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657" w:type="dxa"/>
            <w:shd w:val="clear" w:color="auto" w:fill="auto"/>
          </w:tcPr>
          <w:p w:rsidR="005003C0" w:rsidRDefault="004E38B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234,7</w:t>
            </w:r>
          </w:p>
          <w:p w:rsidR="004E38B5" w:rsidRPr="005255EC" w:rsidRDefault="004E38B5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5003C0" w:rsidRPr="005255EC" w:rsidRDefault="00A20310" w:rsidP="00A20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3840,2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00977" w:rsidP="0070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97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Pr="005255EC" w:rsidRDefault="002F271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Pr="005255EC" w:rsidRDefault="00A20310" w:rsidP="00605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6671,4</w:t>
            </w:r>
          </w:p>
        </w:tc>
      </w:tr>
      <w:tr w:rsidR="005003C0" w:rsidRPr="005255EC" w:rsidTr="006D4B52">
        <w:trPr>
          <w:trHeight w:val="1254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7207F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673" w:type="dxa"/>
            <w:shd w:val="clear" w:color="auto" w:fill="auto"/>
          </w:tcPr>
          <w:p w:rsidR="005003C0" w:rsidRDefault="007207F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5003C0" w:rsidRDefault="00D36357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B41B3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</w:t>
            </w:r>
            <w:r w:rsidR="007B41B3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003C0" w:rsidRPr="005255EC" w:rsidRDefault="003371E7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790" w:type="dxa"/>
            <w:shd w:val="clear" w:color="auto" w:fill="auto"/>
          </w:tcPr>
          <w:p w:rsidR="005C76AB" w:rsidRDefault="00D36357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</w:t>
            </w:r>
            <w:r w:rsidR="007B41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 w:rsidR="007B41B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5003C0" w:rsidRDefault="006D4B5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1681,1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3371E7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5C32CF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A2031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747,9</w:t>
            </w:r>
          </w:p>
        </w:tc>
        <w:tc>
          <w:tcPr>
            <w:tcW w:w="657" w:type="dxa"/>
            <w:shd w:val="clear" w:color="auto" w:fill="auto"/>
          </w:tcPr>
          <w:p w:rsidR="005003C0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657" w:type="dxa"/>
            <w:shd w:val="clear" w:color="auto" w:fill="auto"/>
          </w:tcPr>
          <w:p w:rsidR="005003C0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526" w:type="dxa"/>
            <w:shd w:val="clear" w:color="auto" w:fill="auto"/>
          </w:tcPr>
          <w:p w:rsidR="005003C0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661" w:type="dxa"/>
            <w:shd w:val="clear" w:color="auto" w:fill="auto"/>
          </w:tcPr>
          <w:p w:rsidR="005003C0" w:rsidRDefault="00427E69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1105,2</w:t>
            </w:r>
          </w:p>
        </w:tc>
        <w:tc>
          <w:tcPr>
            <w:tcW w:w="656" w:type="dxa"/>
            <w:shd w:val="clear" w:color="auto" w:fill="auto"/>
          </w:tcPr>
          <w:p w:rsidR="005003C0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657" w:type="dxa"/>
            <w:shd w:val="clear" w:color="auto" w:fill="auto"/>
          </w:tcPr>
          <w:p w:rsidR="005003C0" w:rsidRDefault="004E38B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251,0</w:t>
            </w:r>
          </w:p>
        </w:tc>
        <w:tc>
          <w:tcPr>
            <w:tcW w:w="655" w:type="dxa"/>
            <w:shd w:val="clear" w:color="auto" w:fill="auto"/>
          </w:tcPr>
          <w:p w:rsidR="005003C0" w:rsidRDefault="00A20310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4108,1</w:t>
            </w:r>
          </w:p>
        </w:tc>
        <w:tc>
          <w:tcPr>
            <w:tcW w:w="530" w:type="dxa"/>
            <w:shd w:val="clear" w:color="auto" w:fill="auto"/>
          </w:tcPr>
          <w:p w:rsidR="005003C0" w:rsidRDefault="0050097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526" w:type="dxa"/>
            <w:shd w:val="clear" w:color="auto" w:fill="auto"/>
          </w:tcPr>
          <w:p w:rsidR="005003C0" w:rsidRDefault="0050097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Default="002F271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135,1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Default="00D6238E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7136,9</w:t>
            </w:r>
          </w:p>
        </w:tc>
      </w:tr>
      <w:tr w:rsidR="005003C0" w:rsidRPr="005255EC" w:rsidTr="006D4B52">
        <w:trPr>
          <w:trHeight w:val="999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7207F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3" w:type="dxa"/>
            <w:shd w:val="clear" w:color="auto" w:fill="auto"/>
          </w:tcPr>
          <w:p w:rsidR="005003C0" w:rsidRPr="005255EC" w:rsidRDefault="007207F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5003C0" w:rsidRPr="005255EC" w:rsidRDefault="00D36357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7B41B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7B41B3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003C0" w:rsidRPr="005255EC" w:rsidRDefault="003371E7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790" w:type="dxa"/>
            <w:shd w:val="clear" w:color="auto" w:fill="auto"/>
          </w:tcPr>
          <w:p w:rsidR="005003C0" w:rsidRPr="005255EC" w:rsidRDefault="004E38B5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  <w:r w:rsidR="007B41B3">
              <w:rPr>
                <w:b/>
                <w:sz w:val="16"/>
                <w:szCs w:val="16"/>
              </w:rPr>
              <w:t>2,1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6D4B5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3371E7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6D4B52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A2031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178,9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661" w:type="dxa"/>
            <w:shd w:val="clear" w:color="auto" w:fill="auto"/>
          </w:tcPr>
          <w:p w:rsidR="005003C0" w:rsidRPr="005255EC" w:rsidRDefault="00427E69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264,3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4E38B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A20310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982,4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C32CF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0977">
              <w:rPr>
                <w:sz w:val="16"/>
                <w:szCs w:val="16"/>
              </w:rPr>
              <w:t>,6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97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Pr="005255EC" w:rsidRDefault="002F271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Pr="005255EC" w:rsidRDefault="00D6238E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1706,8</w:t>
            </w:r>
          </w:p>
        </w:tc>
      </w:tr>
      <w:tr w:rsidR="005003C0" w:rsidRPr="005255EC" w:rsidTr="006D4B52">
        <w:trPr>
          <w:trHeight w:val="999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3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Default="006D4B5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789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5003C0" w:rsidRDefault="006D4B5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84,6</w:t>
            </w: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5003C0" w:rsidRDefault="002F271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84,6</w:t>
            </w:r>
          </w:p>
        </w:tc>
      </w:tr>
      <w:tr w:rsidR="005003C0" w:rsidRPr="005255EC" w:rsidTr="006D4B52">
        <w:trPr>
          <w:trHeight w:val="690"/>
        </w:trPr>
        <w:tc>
          <w:tcPr>
            <w:tcW w:w="1100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003C0" w:rsidRPr="005255EC" w:rsidRDefault="00624FA4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3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Default="00D36357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789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5003C0" w:rsidRDefault="004E38B5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</w:t>
            </w: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5003C0" w:rsidRDefault="002506B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</w:t>
            </w:r>
          </w:p>
        </w:tc>
      </w:tr>
      <w:tr w:rsidR="005003C0" w:rsidRPr="005255EC" w:rsidTr="006D4B52">
        <w:trPr>
          <w:trHeight w:val="344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5003C0" w:rsidRPr="005255EC" w:rsidRDefault="007207F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3" w:type="dxa"/>
            <w:shd w:val="clear" w:color="auto" w:fill="auto"/>
          </w:tcPr>
          <w:p w:rsidR="005003C0" w:rsidRPr="005255EC" w:rsidRDefault="00191B8E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7B41B3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Pr="005255EC" w:rsidRDefault="006D4B52" w:rsidP="00D36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36357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89" w:type="dxa"/>
            <w:shd w:val="clear" w:color="auto" w:fill="auto"/>
          </w:tcPr>
          <w:p w:rsidR="005003C0" w:rsidRPr="005255EC" w:rsidRDefault="003D5C9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790" w:type="dxa"/>
            <w:shd w:val="clear" w:color="auto" w:fill="auto"/>
          </w:tcPr>
          <w:p w:rsidR="005003C0" w:rsidRPr="005255EC" w:rsidRDefault="007B41B3" w:rsidP="004E3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6704,4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6D4B5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3654,5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624FA4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D4B52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A2031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1625,9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661" w:type="dxa"/>
            <w:shd w:val="clear" w:color="auto" w:fill="auto"/>
          </w:tcPr>
          <w:p w:rsidR="005003C0" w:rsidRPr="005255EC" w:rsidRDefault="00427E69" w:rsidP="00427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2402,7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4E38B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545,7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A20310" w:rsidP="004F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8930,7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00977" w:rsidP="00A9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977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Pr="005255EC" w:rsidRDefault="00500977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293,6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Pr="005255EC" w:rsidRDefault="00A20310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15928,7</w:t>
            </w:r>
          </w:p>
        </w:tc>
      </w:tr>
    </w:tbl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Главный </w:t>
      </w:r>
      <w:proofErr w:type="gramStart"/>
      <w:r>
        <w:rPr>
          <w:sz w:val="16"/>
          <w:szCs w:val="16"/>
        </w:rPr>
        <w:t xml:space="preserve">бухгалтер:   </w:t>
      </w:r>
      <w:proofErr w:type="gramEnd"/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Н.Л.Высоких</w:t>
      </w:r>
      <w:proofErr w:type="spellEnd"/>
    </w:p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21748A" w:rsidRDefault="0021748A" w:rsidP="00633CB6">
      <w:pPr>
        <w:jc w:val="center"/>
        <w:rPr>
          <w:sz w:val="20"/>
          <w:szCs w:val="20"/>
        </w:rPr>
      </w:pPr>
    </w:p>
    <w:p w:rsidR="0021748A" w:rsidRDefault="0021748A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lastRenderedPageBreak/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Pr="00097EDF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Расчет объема нормативных затрат, связанных с оказанием муниципальным учреждениями муниципальных </w:t>
      </w:r>
      <w:proofErr w:type="gramStart"/>
      <w:r>
        <w:rPr>
          <w:sz w:val="16"/>
          <w:szCs w:val="16"/>
        </w:rPr>
        <w:t>услуг(</w:t>
      </w:r>
      <w:proofErr w:type="gramEnd"/>
      <w:r>
        <w:rPr>
          <w:sz w:val="16"/>
          <w:szCs w:val="16"/>
        </w:rPr>
        <w:t>выполнением работ),и</w:t>
      </w: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</w:t>
      </w:r>
      <w:r w:rsidR="00624FA4">
        <w:rPr>
          <w:sz w:val="16"/>
          <w:szCs w:val="16"/>
        </w:rPr>
        <w:t>20</w:t>
      </w:r>
      <w:r>
        <w:rPr>
          <w:sz w:val="16"/>
          <w:szCs w:val="16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5255EC" w:rsidTr="00C645AB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:rsidTr="00C645AB">
        <w:trPr>
          <w:trHeight w:val="172"/>
        </w:trPr>
        <w:tc>
          <w:tcPr>
            <w:tcW w:w="2274" w:type="dxa"/>
            <w:vMerge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7B41B3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D6238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D6238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EC2C9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2275" w:type="dxa"/>
            <w:shd w:val="clear" w:color="auto" w:fill="auto"/>
          </w:tcPr>
          <w:p w:rsidR="00633CB6" w:rsidRPr="00227CC1" w:rsidRDefault="00D6238E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6671,4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7B41B3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D6238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195,6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D6238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EC2C9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</w:t>
            </w:r>
          </w:p>
        </w:tc>
        <w:tc>
          <w:tcPr>
            <w:tcW w:w="2275" w:type="dxa"/>
            <w:shd w:val="clear" w:color="auto" w:fill="auto"/>
          </w:tcPr>
          <w:p w:rsidR="00170637" w:rsidRPr="00227CC1" w:rsidRDefault="00D6238E" w:rsidP="00227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7136,9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Default="00864243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</w:t>
            </w:r>
          </w:p>
        </w:tc>
        <w:tc>
          <w:tcPr>
            <w:tcW w:w="2274" w:type="dxa"/>
            <w:shd w:val="clear" w:color="auto" w:fill="auto"/>
          </w:tcPr>
          <w:p w:rsidR="00633CB6" w:rsidRDefault="00D6238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196,5</w:t>
            </w:r>
          </w:p>
        </w:tc>
        <w:tc>
          <w:tcPr>
            <w:tcW w:w="2274" w:type="dxa"/>
            <w:shd w:val="clear" w:color="auto" w:fill="auto"/>
          </w:tcPr>
          <w:p w:rsidR="00633CB6" w:rsidRDefault="00D6238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</w:t>
            </w:r>
          </w:p>
        </w:tc>
        <w:tc>
          <w:tcPr>
            <w:tcW w:w="2274" w:type="dxa"/>
            <w:shd w:val="clear" w:color="auto" w:fill="auto"/>
          </w:tcPr>
          <w:p w:rsidR="00633CB6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Default="00EC2C9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275" w:type="dxa"/>
            <w:shd w:val="clear" w:color="auto" w:fill="auto"/>
          </w:tcPr>
          <w:p w:rsidR="00633CB6" w:rsidRDefault="00D6238E" w:rsidP="0017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1706,8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:rsidR="00633CB6" w:rsidRDefault="00F93907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2F2712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612DB5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F2712">
              <w:rPr>
                <w:sz w:val="16"/>
                <w:szCs w:val="16"/>
              </w:rPr>
              <w:t>,4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2F2712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84,6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:rsidR="00633CB6" w:rsidRDefault="00864243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864243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2274" w:type="dxa"/>
            <w:shd w:val="clear" w:color="auto" w:fill="auto"/>
          </w:tcPr>
          <w:p w:rsidR="00633CB6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864243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864243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145,7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D6238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D6238E" w:rsidP="00227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EC2C9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293,6</w:t>
            </w:r>
          </w:p>
        </w:tc>
        <w:tc>
          <w:tcPr>
            <w:tcW w:w="2275" w:type="dxa"/>
            <w:shd w:val="clear" w:color="auto" w:fill="auto"/>
          </w:tcPr>
          <w:p w:rsidR="00F93907" w:rsidRPr="005255EC" w:rsidRDefault="00D6238E" w:rsidP="00EC2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15928,7</w:t>
            </w:r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633CB6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633CB6" w:rsidRDefault="00633CB6" w:rsidP="00633CB6">
      <w:pPr>
        <w:rPr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p w:rsidR="00633CB6" w:rsidRPr="00C22E1F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Главный бухгалтер                                                                     Н.Л.</w:t>
      </w:r>
      <w:r w:rsidR="0021748A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Высоких</w:t>
      </w:r>
    </w:p>
    <w:p w:rsidR="001E58C5" w:rsidRDefault="001E58C5"/>
    <w:sectPr w:rsidR="001E58C5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0B"/>
    <w:rsid w:val="000002BB"/>
    <w:rsid w:val="00063E2A"/>
    <w:rsid w:val="00077387"/>
    <w:rsid w:val="000B350B"/>
    <w:rsid w:val="00126068"/>
    <w:rsid w:val="00170637"/>
    <w:rsid w:val="00191B8E"/>
    <w:rsid w:val="001E58C5"/>
    <w:rsid w:val="0021748A"/>
    <w:rsid w:val="00227CC1"/>
    <w:rsid w:val="002506BB"/>
    <w:rsid w:val="002600A1"/>
    <w:rsid w:val="002F2712"/>
    <w:rsid w:val="003371E7"/>
    <w:rsid w:val="003D5C98"/>
    <w:rsid w:val="00427E69"/>
    <w:rsid w:val="004E38B5"/>
    <w:rsid w:val="004F2622"/>
    <w:rsid w:val="005003C0"/>
    <w:rsid w:val="00500977"/>
    <w:rsid w:val="005226B0"/>
    <w:rsid w:val="005C32CF"/>
    <w:rsid w:val="005C76AB"/>
    <w:rsid w:val="006058A0"/>
    <w:rsid w:val="00612DB5"/>
    <w:rsid w:val="00624FA4"/>
    <w:rsid w:val="00633CB6"/>
    <w:rsid w:val="006932BE"/>
    <w:rsid w:val="006B5759"/>
    <w:rsid w:val="006D4B52"/>
    <w:rsid w:val="006F6B28"/>
    <w:rsid w:val="007008D9"/>
    <w:rsid w:val="007207F5"/>
    <w:rsid w:val="00735120"/>
    <w:rsid w:val="007B41B3"/>
    <w:rsid w:val="007C7370"/>
    <w:rsid w:val="007D4A6C"/>
    <w:rsid w:val="00864243"/>
    <w:rsid w:val="008E2C4F"/>
    <w:rsid w:val="00924EF2"/>
    <w:rsid w:val="00A20310"/>
    <w:rsid w:val="00A278DE"/>
    <w:rsid w:val="00AD1DE2"/>
    <w:rsid w:val="00B066FD"/>
    <w:rsid w:val="00B32241"/>
    <w:rsid w:val="00B93E4A"/>
    <w:rsid w:val="00C20963"/>
    <w:rsid w:val="00D36357"/>
    <w:rsid w:val="00D6049D"/>
    <w:rsid w:val="00D6238E"/>
    <w:rsid w:val="00D667DC"/>
    <w:rsid w:val="00DC39E7"/>
    <w:rsid w:val="00DE023C"/>
    <w:rsid w:val="00E246D7"/>
    <w:rsid w:val="00E3015B"/>
    <w:rsid w:val="00EC2C9A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F39C"/>
  <w15:chartTrackingRefBased/>
  <w15:docId w15:val="{606DD9FB-4900-4803-8F92-7A60580E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</cp:lastModifiedBy>
  <cp:revision>33</cp:revision>
  <cp:lastPrinted>2020-09-07T09:52:00Z</cp:lastPrinted>
  <dcterms:created xsi:type="dcterms:W3CDTF">2019-01-21T03:39:00Z</dcterms:created>
  <dcterms:modified xsi:type="dcterms:W3CDTF">2020-09-07T09:53:00Z</dcterms:modified>
</cp:coreProperties>
</file>