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0D" w:rsidRPr="009108A4" w:rsidRDefault="009951BC" w:rsidP="00FD510D">
      <w:pPr>
        <w:tabs>
          <w:tab w:val="left" w:pos="6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6" style="position:absolute;margin-left:-.3pt;margin-top:-1.35pt;width:269.85pt;height:255.75pt;z-index:-251658752" wrapcoords="-56 0 -56 21539 21600 21539 21600 0 -56 0" stroked="f">
            <v:textbox style="mso-next-textbox:#_x0000_s1026">
              <w:txbxContent>
                <w:p w:rsidR="00FD510D" w:rsidRPr="003E0A2C" w:rsidRDefault="00FD510D" w:rsidP="00FD510D">
                  <w:pPr>
                    <w:pBdr>
                      <w:bottom w:val="single" w:sz="12" w:space="2" w:color="auto"/>
                    </w:pBd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  <w:p w:rsidR="00FD510D" w:rsidRPr="00FB7CB8" w:rsidRDefault="00FD510D" w:rsidP="00FD510D">
                  <w:pPr>
                    <w:pBdr>
                      <w:bottom w:val="single" w:sz="12" w:space="2" w:color="auto"/>
                    </w:pBdr>
                    <w:jc w:val="center"/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  <w:r w:rsidRPr="00FB7CB8">
                    <w:rPr>
                      <w:rFonts w:ascii="Liberation Serif" w:hAnsi="Liberation Serif"/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371475" cy="619125"/>
                        <wp:effectExtent l="19050" t="0" r="9525" b="0"/>
                        <wp:docPr id="1" name="Рисунок 1" descr="gerb i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 i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10D" w:rsidRPr="00FB7CB8" w:rsidRDefault="00FD510D" w:rsidP="00FD510D">
                  <w:pPr>
                    <w:pBdr>
                      <w:bottom w:val="single" w:sz="12" w:space="2" w:color="auto"/>
                    </w:pBdr>
                    <w:jc w:val="center"/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  <w:r w:rsidRPr="00FB7CB8">
                    <w:rPr>
                      <w:rFonts w:ascii="Liberation Serif" w:hAnsi="Liberation Serif"/>
                      <w:b/>
                      <w:sz w:val="26"/>
                      <w:szCs w:val="26"/>
                    </w:rPr>
                    <w:t xml:space="preserve">АДМИНИСТРАЦИЯ </w:t>
                  </w:r>
                </w:p>
                <w:p w:rsidR="00FD510D" w:rsidRPr="00FB7CB8" w:rsidRDefault="00FD510D" w:rsidP="00FD510D">
                  <w:pPr>
                    <w:pBdr>
                      <w:bottom w:val="single" w:sz="12" w:space="2" w:color="auto"/>
                    </w:pBdr>
                    <w:jc w:val="center"/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  <w:r w:rsidRPr="00FB7CB8">
                    <w:rPr>
                      <w:rFonts w:ascii="Liberation Serif" w:hAnsi="Liberation Serif"/>
                      <w:b/>
                      <w:sz w:val="26"/>
                      <w:szCs w:val="26"/>
                    </w:rPr>
                    <w:t>МАХНЁВСКОГО МУНИЦИПАЛЬНОГО ОБРАЗОВАНИЯ</w:t>
                  </w:r>
                </w:p>
                <w:p w:rsidR="00FD510D" w:rsidRPr="00FB7CB8" w:rsidRDefault="00FD510D" w:rsidP="00FD510D">
                  <w:pPr>
                    <w:jc w:val="center"/>
                    <w:rPr>
                      <w:rFonts w:ascii="Liberation Serif" w:hAnsi="Liberation Serif"/>
                      <w:sz w:val="10"/>
                      <w:szCs w:val="10"/>
                    </w:rPr>
                  </w:pPr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Юр. адрес: 624621, Свердловская область,</w:t>
                  </w:r>
                </w:p>
                <w:p w:rsidR="00FD510D" w:rsidRPr="00FB7CB8" w:rsidRDefault="00FD510D" w:rsidP="00FD510D">
                  <w:pPr>
                    <w:contextualSpacing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spellStart"/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Алапаевский</w:t>
                  </w:r>
                  <w:proofErr w:type="spellEnd"/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район, п.г.т. Махнёво, ул. Победы, д. 107,</w:t>
                  </w:r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spellStart"/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Почт.адрес</w:t>
                  </w:r>
                  <w:proofErr w:type="spellEnd"/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: 624621, Свердловская область,</w:t>
                  </w:r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Алапаевский</w:t>
                  </w:r>
                  <w:proofErr w:type="spellEnd"/>
                  <w:r>
                    <w:rPr>
                      <w:rFonts w:ascii="Liberation Serif" w:hAnsi="Liberation Serif"/>
                      <w:sz w:val="20"/>
                      <w:szCs w:val="20"/>
                    </w:rPr>
                    <w:t xml:space="preserve"> район, </w:t>
                  </w:r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п.г.т. Махнёво, ул. Победы, д. 23</w:t>
                  </w:r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 xml:space="preserve">Телефон: 8(34346)76-4-45, факс: 8(343-46)76-3-46, </w:t>
                  </w:r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FB7CB8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E</w:t>
                  </w:r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  <w:r w:rsidRPr="00FB7CB8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mail</w:t>
                  </w:r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B7CB8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Admmahnevo</w:t>
                  </w:r>
                  <w:proofErr w:type="spellEnd"/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@</w:t>
                  </w:r>
                  <w:proofErr w:type="spellStart"/>
                  <w:r w:rsidRPr="00FB7CB8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FB7CB8">
                    <w:rPr>
                      <w:rFonts w:ascii="Liberation Serif" w:hAnsi="Liberation Serif"/>
                      <w:sz w:val="20"/>
                      <w:szCs w:val="20"/>
                    </w:rPr>
                    <w:t>.</w:t>
                  </w:r>
                  <w:proofErr w:type="spellStart"/>
                  <w:r w:rsidRPr="00FB7CB8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B7CB8">
                    <w:rPr>
                      <w:rFonts w:ascii="Liberation Serif" w:hAnsi="Liberation Serif"/>
                      <w:sz w:val="18"/>
                      <w:szCs w:val="18"/>
                    </w:rPr>
                    <w:t xml:space="preserve">ОГРН  1086601001167 ОКПО  89896437  </w:t>
                  </w:r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B7CB8">
                    <w:rPr>
                      <w:rFonts w:ascii="Liberation Serif" w:hAnsi="Liberation Serif"/>
                      <w:sz w:val="18"/>
                      <w:szCs w:val="18"/>
                    </w:rPr>
                    <w:t>ИНН/КПП 6601013196/667701001</w:t>
                  </w:r>
                </w:p>
                <w:p w:rsidR="00FD510D" w:rsidRPr="00FB7CB8" w:rsidRDefault="00FD510D" w:rsidP="00FD510D">
                  <w:pPr>
                    <w:contextualSpacing/>
                    <w:jc w:val="center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  <w:p w:rsidR="00FD510D" w:rsidRPr="00FB7CB8" w:rsidRDefault="00FD510D" w:rsidP="00FD510D">
                  <w:pPr>
                    <w:rPr>
                      <w:rFonts w:ascii="Liberation Serif" w:hAnsi="Liberation Serif"/>
                      <w:sz w:val="6"/>
                      <w:szCs w:val="6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_</w:t>
                  </w:r>
                  <w:r w:rsidR="00D57210" w:rsidRPr="00D57210">
                    <w:rPr>
                      <w:rFonts w:ascii="Liberation Serif" w:hAnsi="Liberation Serif"/>
                      <w:sz w:val="24"/>
                      <w:szCs w:val="24"/>
                      <w:u w:val="single"/>
                    </w:rPr>
                    <w:t>05.09.2023</w:t>
                  </w:r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="00E23438" w:rsidRPr="00E23438">
                    <w:rPr>
                      <w:rFonts w:ascii="Liberation Serif" w:hAnsi="Liberation Serif"/>
                      <w:sz w:val="24"/>
                      <w:szCs w:val="24"/>
                    </w:rPr>
                    <w:t>__</w:t>
                  </w:r>
                  <w:r w:rsidR="00D57210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="00656D50">
                    <w:rPr>
                      <w:rFonts w:ascii="Liberation Serif" w:hAnsi="Liberation Serif"/>
                      <w:sz w:val="24"/>
                      <w:szCs w:val="24"/>
                    </w:rPr>
                    <w:t>__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>__</w:t>
                  </w:r>
                  <w:bookmarkStart w:id="0" w:name="_GoBack"/>
                  <w:r w:rsidR="00D57210" w:rsidRPr="00D57210">
                    <w:rPr>
                      <w:rFonts w:ascii="Liberation Serif" w:hAnsi="Liberation Serif"/>
                      <w:sz w:val="24"/>
                      <w:szCs w:val="24"/>
                      <w:u w:val="single"/>
                    </w:rPr>
                    <w:t>147</w:t>
                  </w:r>
                  <w:bookmarkEnd w:id="0"/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="00E23438" w:rsidRPr="00E23438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="005378B7">
                    <w:rPr>
                      <w:rFonts w:ascii="Liberation Serif" w:hAnsi="Liberation Serif"/>
                      <w:sz w:val="24"/>
                      <w:szCs w:val="24"/>
                    </w:rPr>
                    <w:t>____</w:t>
                  </w:r>
                  <w:r w:rsidR="00B36E14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_____</w:t>
                  </w:r>
                </w:p>
                <w:p w:rsidR="00FD510D" w:rsidRPr="00FB7CB8" w:rsidRDefault="00FD510D" w:rsidP="00FD510D">
                  <w:pPr>
                    <w:jc w:val="center"/>
                    <w:rPr>
                      <w:rFonts w:ascii="Liberation Serif" w:hAnsi="Liberation Serif"/>
                      <w:sz w:val="6"/>
                      <w:szCs w:val="6"/>
                    </w:rPr>
                  </w:pPr>
                </w:p>
                <w:p w:rsidR="00FD510D" w:rsidRPr="00FB7CB8" w:rsidRDefault="00FD510D" w:rsidP="00FD510D">
                  <w:pPr>
                    <w:rPr>
                      <w:rFonts w:ascii="Liberation Serif" w:hAnsi="Liberation Serif"/>
                    </w:rPr>
                  </w:pPr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FB7CB8">
                    <w:rPr>
                      <w:rFonts w:ascii="Liberation Serif" w:hAnsi="Liberation Serif"/>
                      <w:sz w:val="24"/>
                      <w:szCs w:val="24"/>
                    </w:rPr>
                    <w:t>____</w:t>
                  </w:r>
                  <w:r w:rsidR="00E23438">
                    <w:rPr>
                      <w:rFonts w:ascii="Liberation Serif" w:hAnsi="Liberation Serif"/>
                      <w:sz w:val="24"/>
                      <w:szCs w:val="24"/>
                    </w:rPr>
                    <w:t>___________ от ____________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____</w:t>
                  </w:r>
                </w:p>
              </w:txbxContent>
            </v:textbox>
            <w10:wrap type="tight"/>
          </v:rect>
        </w:pict>
      </w:r>
      <w:r w:rsidR="00FD510D">
        <w:rPr>
          <w:rFonts w:ascii="Times New Roman" w:hAnsi="Times New Roman"/>
          <w:sz w:val="24"/>
          <w:szCs w:val="24"/>
        </w:rPr>
        <w:tab/>
      </w:r>
    </w:p>
    <w:p w:rsidR="00FD510D" w:rsidRDefault="00FD510D" w:rsidP="00FD510D">
      <w:pPr>
        <w:rPr>
          <w:rFonts w:ascii="Times New Roman" w:hAnsi="Times New Roman"/>
          <w:sz w:val="20"/>
          <w:szCs w:val="20"/>
        </w:rPr>
      </w:pPr>
    </w:p>
    <w:p w:rsidR="00FD510D" w:rsidRDefault="00FD510D" w:rsidP="00FD510D">
      <w:pPr>
        <w:rPr>
          <w:rFonts w:ascii="Times New Roman" w:hAnsi="Times New Roman"/>
          <w:sz w:val="20"/>
          <w:szCs w:val="20"/>
        </w:rPr>
      </w:pPr>
    </w:p>
    <w:p w:rsidR="00FD510D" w:rsidRPr="00632190" w:rsidRDefault="00FD510D" w:rsidP="00FD5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0D" w:rsidRPr="00FB7CB8" w:rsidRDefault="00FD510D" w:rsidP="00FD510D">
      <w:pPr>
        <w:rPr>
          <w:rFonts w:ascii="Liberation Serif" w:hAnsi="Liberation Serif"/>
          <w:sz w:val="28"/>
          <w:szCs w:val="24"/>
        </w:rPr>
      </w:pPr>
      <w:r w:rsidRPr="00FB7CB8">
        <w:rPr>
          <w:rFonts w:ascii="Liberation Serif" w:hAnsi="Liberation Serif"/>
          <w:sz w:val="28"/>
          <w:szCs w:val="24"/>
        </w:rPr>
        <w:t>Директору</w:t>
      </w:r>
    </w:p>
    <w:p w:rsidR="00FD510D" w:rsidRPr="00FB7CB8" w:rsidRDefault="00FD510D" w:rsidP="00FD510D">
      <w:pPr>
        <w:rPr>
          <w:rFonts w:ascii="Liberation Serif" w:hAnsi="Liberation Serif"/>
          <w:sz w:val="28"/>
          <w:szCs w:val="24"/>
        </w:rPr>
      </w:pPr>
      <w:r w:rsidRPr="00FB7CB8">
        <w:rPr>
          <w:rFonts w:ascii="Liberation Serif" w:hAnsi="Liberation Serif"/>
          <w:sz w:val="28"/>
          <w:szCs w:val="24"/>
        </w:rPr>
        <w:t xml:space="preserve">ГАУП СО «Редакция газеты </w:t>
      </w:r>
    </w:p>
    <w:p w:rsidR="00FD510D" w:rsidRPr="00FB7CB8" w:rsidRDefault="00FD510D" w:rsidP="00FD510D">
      <w:pPr>
        <w:rPr>
          <w:rFonts w:ascii="Liberation Serif" w:hAnsi="Liberation Serif"/>
          <w:sz w:val="28"/>
          <w:szCs w:val="24"/>
        </w:rPr>
      </w:pPr>
      <w:r w:rsidRPr="00FB7CB8">
        <w:rPr>
          <w:rFonts w:ascii="Liberation Serif" w:hAnsi="Liberation Serif"/>
          <w:sz w:val="28"/>
          <w:szCs w:val="24"/>
        </w:rPr>
        <w:t>«</w:t>
      </w:r>
      <w:proofErr w:type="spellStart"/>
      <w:r w:rsidRPr="00FB7CB8">
        <w:rPr>
          <w:rFonts w:ascii="Liberation Serif" w:hAnsi="Liberation Serif"/>
          <w:sz w:val="28"/>
          <w:szCs w:val="24"/>
        </w:rPr>
        <w:t>Алапаевская</w:t>
      </w:r>
      <w:proofErr w:type="spellEnd"/>
      <w:r w:rsidRPr="00FB7CB8">
        <w:rPr>
          <w:rFonts w:ascii="Liberation Serif" w:hAnsi="Liberation Serif"/>
          <w:sz w:val="28"/>
          <w:szCs w:val="24"/>
        </w:rPr>
        <w:t xml:space="preserve">  искра »</w:t>
      </w:r>
    </w:p>
    <w:p w:rsidR="00FD510D" w:rsidRPr="00FB7CB8" w:rsidRDefault="00FD510D" w:rsidP="00FD510D">
      <w:pPr>
        <w:rPr>
          <w:rFonts w:ascii="Liberation Serif" w:hAnsi="Liberation Serif"/>
          <w:sz w:val="28"/>
          <w:szCs w:val="24"/>
        </w:rPr>
      </w:pPr>
    </w:p>
    <w:p w:rsidR="00FD510D" w:rsidRPr="00FB7CB8" w:rsidRDefault="00FD510D" w:rsidP="00FD510D">
      <w:pPr>
        <w:rPr>
          <w:rFonts w:ascii="Liberation Serif" w:hAnsi="Liberation Serif"/>
          <w:sz w:val="28"/>
          <w:szCs w:val="24"/>
        </w:rPr>
      </w:pPr>
      <w:r w:rsidRPr="00FB7CB8">
        <w:rPr>
          <w:rFonts w:ascii="Liberation Serif" w:hAnsi="Liberation Serif"/>
          <w:sz w:val="28"/>
          <w:szCs w:val="24"/>
        </w:rPr>
        <w:t>Востриковой С.Г.</w:t>
      </w:r>
    </w:p>
    <w:p w:rsidR="00FD510D" w:rsidRPr="00FB7CB8" w:rsidRDefault="00FD510D" w:rsidP="00FD510D">
      <w:pPr>
        <w:rPr>
          <w:rFonts w:ascii="Liberation Serif" w:hAnsi="Liberation Serif"/>
          <w:sz w:val="28"/>
          <w:szCs w:val="24"/>
        </w:rPr>
      </w:pPr>
    </w:p>
    <w:p w:rsidR="00FD510D" w:rsidRPr="00FB7CB8" w:rsidRDefault="00FD510D" w:rsidP="00FD510D">
      <w:pPr>
        <w:rPr>
          <w:rFonts w:ascii="Liberation Serif" w:hAnsi="Liberation Serif"/>
          <w:b/>
          <w:sz w:val="28"/>
          <w:szCs w:val="28"/>
        </w:rPr>
      </w:pPr>
    </w:p>
    <w:p w:rsidR="00FD510D" w:rsidRDefault="00FD510D" w:rsidP="00FD5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0D" w:rsidRDefault="00FD510D" w:rsidP="00FD5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0D" w:rsidRDefault="00FD510D" w:rsidP="00FD5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0D" w:rsidRDefault="00FD510D" w:rsidP="00FD5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0D" w:rsidRDefault="00FD510D" w:rsidP="00FD510D">
      <w:pPr>
        <w:rPr>
          <w:rFonts w:ascii="Times New Roman" w:hAnsi="Times New Roman"/>
          <w:sz w:val="28"/>
          <w:szCs w:val="28"/>
        </w:rPr>
      </w:pPr>
    </w:p>
    <w:p w:rsidR="00B01A4F" w:rsidRDefault="00B01A4F" w:rsidP="00FD510D">
      <w:pPr>
        <w:jc w:val="both"/>
        <w:rPr>
          <w:rFonts w:ascii="Times New Roman" w:hAnsi="Times New Roman"/>
          <w:sz w:val="28"/>
          <w:szCs w:val="28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8"/>
          <w:szCs w:val="28"/>
        </w:rPr>
      </w:pPr>
      <w:r w:rsidRPr="004277EA">
        <w:rPr>
          <w:rFonts w:ascii="Liberation Serif" w:hAnsi="Liberation Serif"/>
          <w:sz w:val="28"/>
          <w:szCs w:val="28"/>
        </w:rPr>
        <w:t>О направлении информации</w:t>
      </w:r>
    </w:p>
    <w:p w:rsidR="00FD510D" w:rsidRPr="004277EA" w:rsidRDefault="00FD510D" w:rsidP="00FD510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510D" w:rsidRPr="004277EA" w:rsidRDefault="00FD510D" w:rsidP="00FD510D">
      <w:pPr>
        <w:jc w:val="center"/>
        <w:rPr>
          <w:rFonts w:ascii="Liberation Serif" w:hAnsi="Liberation Serif"/>
          <w:sz w:val="28"/>
          <w:szCs w:val="28"/>
        </w:rPr>
      </w:pPr>
      <w:r w:rsidRPr="004277EA">
        <w:rPr>
          <w:rFonts w:ascii="Liberation Serif" w:hAnsi="Liberation Serif"/>
          <w:sz w:val="28"/>
          <w:szCs w:val="28"/>
        </w:rPr>
        <w:t>Уважаемая  Светлана  Григорьевна!</w:t>
      </w:r>
    </w:p>
    <w:p w:rsidR="00FD510D" w:rsidRPr="004277EA" w:rsidRDefault="00FD510D" w:rsidP="00FD510D">
      <w:pPr>
        <w:jc w:val="center"/>
        <w:rPr>
          <w:rFonts w:ascii="Liberation Serif" w:hAnsi="Liberation Serif"/>
          <w:sz w:val="28"/>
          <w:szCs w:val="28"/>
        </w:rPr>
      </w:pPr>
    </w:p>
    <w:p w:rsidR="00FD510D" w:rsidRPr="004277EA" w:rsidRDefault="00FD510D" w:rsidP="00FD51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77EA">
        <w:rPr>
          <w:rFonts w:ascii="Liberation Serif" w:hAnsi="Liberation Serif"/>
          <w:sz w:val="28"/>
          <w:szCs w:val="28"/>
        </w:rPr>
        <w:t>Администрация Махнёвского муниципального образования просит Вас разместить в ближайшем выпуске газеты «</w:t>
      </w:r>
      <w:proofErr w:type="spellStart"/>
      <w:r w:rsidRPr="004277EA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4277EA">
        <w:rPr>
          <w:rFonts w:ascii="Liberation Serif" w:hAnsi="Liberation Serif"/>
          <w:sz w:val="28"/>
          <w:szCs w:val="28"/>
        </w:rPr>
        <w:t xml:space="preserve"> иск</w:t>
      </w:r>
      <w:r>
        <w:rPr>
          <w:rFonts w:ascii="Liberation Serif" w:hAnsi="Liberation Serif"/>
          <w:sz w:val="28"/>
          <w:szCs w:val="28"/>
        </w:rPr>
        <w:t>ра» информационн</w:t>
      </w:r>
      <w:r w:rsidR="00C01C72">
        <w:rPr>
          <w:rFonts w:ascii="Liberation Serif" w:hAnsi="Liberation Serif"/>
          <w:sz w:val="28"/>
          <w:szCs w:val="28"/>
        </w:rPr>
        <w:t>ые</w:t>
      </w:r>
      <w:r>
        <w:rPr>
          <w:rFonts w:ascii="Liberation Serif" w:hAnsi="Liberation Serif"/>
          <w:sz w:val="28"/>
          <w:szCs w:val="28"/>
        </w:rPr>
        <w:t xml:space="preserve"> сообщени</w:t>
      </w:r>
      <w:r w:rsidR="00C01C72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о возможном установлении публичного сервитута </w:t>
      </w:r>
      <w:r w:rsidRPr="004277EA">
        <w:rPr>
          <w:rFonts w:ascii="Liberation Serif" w:hAnsi="Liberation Serif"/>
          <w:sz w:val="28"/>
          <w:szCs w:val="28"/>
        </w:rPr>
        <w:t>на территории Махн</w:t>
      </w:r>
      <w:r>
        <w:rPr>
          <w:rFonts w:ascii="Liberation Serif" w:hAnsi="Liberation Serif"/>
          <w:sz w:val="28"/>
          <w:szCs w:val="28"/>
        </w:rPr>
        <w:t>ё</w:t>
      </w:r>
      <w:r w:rsidRPr="004277EA">
        <w:rPr>
          <w:rFonts w:ascii="Liberation Serif" w:hAnsi="Liberation Serif"/>
          <w:sz w:val="28"/>
          <w:szCs w:val="28"/>
        </w:rPr>
        <w:t>вского муниципального образования, согласно приложению.</w:t>
      </w:r>
    </w:p>
    <w:p w:rsidR="00FD510D" w:rsidRPr="004277EA" w:rsidRDefault="00FD510D" w:rsidP="00FD510D">
      <w:pPr>
        <w:jc w:val="both"/>
        <w:rPr>
          <w:rFonts w:ascii="Liberation Serif" w:hAnsi="Liberation Serif"/>
          <w:sz w:val="28"/>
          <w:szCs w:val="28"/>
        </w:rPr>
      </w:pPr>
    </w:p>
    <w:p w:rsidR="00FD510D" w:rsidRPr="004277EA" w:rsidRDefault="00B36E14" w:rsidP="00FD510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  <w:r w:rsidR="00FD510D" w:rsidRPr="004277E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: извещение</w:t>
      </w:r>
      <w:r w:rsidR="00FD510D" w:rsidRPr="004277E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="00FD510D" w:rsidRPr="004277EA">
        <w:rPr>
          <w:rFonts w:ascii="Liberation Serif" w:hAnsi="Liberation Serif"/>
          <w:sz w:val="28"/>
          <w:szCs w:val="28"/>
        </w:rPr>
        <w:t xml:space="preserve">на </w:t>
      </w:r>
      <w:r w:rsidR="00C01C72">
        <w:rPr>
          <w:rFonts w:ascii="Liberation Serif" w:hAnsi="Liberation Serif"/>
          <w:sz w:val="28"/>
          <w:szCs w:val="28"/>
        </w:rPr>
        <w:t>3</w:t>
      </w:r>
      <w:r w:rsidR="00AB53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л., </w:t>
      </w:r>
      <w:r w:rsidR="00FD510D" w:rsidRPr="004277EA">
        <w:rPr>
          <w:rFonts w:ascii="Liberation Serif" w:hAnsi="Liberation Serif"/>
          <w:sz w:val="28"/>
          <w:szCs w:val="28"/>
        </w:rPr>
        <w:t>в 1 экз</w:t>
      </w:r>
      <w:r>
        <w:rPr>
          <w:rFonts w:ascii="Liberation Serif" w:hAnsi="Liberation Serif"/>
          <w:sz w:val="28"/>
          <w:szCs w:val="28"/>
        </w:rPr>
        <w:t>.)</w:t>
      </w:r>
      <w:r w:rsidR="00FD510D" w:rsidRPr="004277EA">
        <w:rPr>
          <w:rFonts w:ascii="Liberation Serif" w:hAnsi="Liberation Serif"/>
          <w:sz w:val="28"/>
          <w:szCs w:val="28"/>
        </w:rPr>
        <w:t>.</w:t>
      </w:r>
    </w:p>
    <w:p w:rsidR="00FD510D" w:rsidRPr="004277EA" w:rsidRDefault="00FD510D" w:rsidP="00FD510D">
      <w:pPr>
        <w:jc w:val="both"/>
        <w:rPr>
          <w:rFonts w:ascii="Liberation Serif" w:hAnsi="Liberation Serif"/>
          <w:sz w:val="28"/>
          <w:szCs w:val="28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8"/>
          <w:szCs w:val="28"/>
        </w:rPr>
      </w:pPr>
    </w:p>
    <w:p w:rsidR="00B36E14" w:rsidRDefault="00B36E14" w:rsidP="00FD510D">
      <w:pPr>
        <w:tabs>
          <w:tab w:val="left" w:pos="721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отдела по управлению имуществом </w:t>
      </w:r>
    </w:p>
    <w:p w:rsidR="00FD510D" w:rsidRPr="004277EA" w:rsidRDefault="00B36E14" w:rsidP="00FD510D">
      <w:pPr>
        <w:tabs>
          <w:tab w:val="left" w:pos="7215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и земельными ресурсами                                                                          Н.Н. Качанова</w:t>
      </w: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561F8F" w:rsidRDefault="00561F8F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561F8F" w:rsidRDefault="00561F8F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D33836" w:rsidRDefault="00D33836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D33836" w:rsidRDefault="00D33836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D33836" w:rsidRDefault="00D33836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561F8F" w:rsidRDefault="00561F8F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561F8F" w:rsidRPr="004277EA" w:rsidRDefault="00561F8F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4277EA" w:rsidRDefault="00FD510D" w:rsidP="00FD510D">
      <w:pPr>
        <w:jc w:val="both"/>
        <w:rPr>
          <w:rFonts w:ascii="Liberation Serif" w:hAnsi="Liberation Serif"/>
          <w:sz w:val="20"/>
          <w:szCs w:val="20"/>
        </w:rPr>
      </w:pPr>
    </w:p>
    <w:p w:rsidR="00FD510D" w:rsidRPr="00B36E14" w:rsidRDefault="00540E6C" w:rsidP="00FD510D">
      <w:pPr>
        <w:jc w:val="both"/>
        <w:rPr>
          <w:rFonts w:ascii="Liberation Serif" w:hAnsi="Liberation Serif"/>
          <w:sz w:val="20"/>
          <w:szCs w:val="20"/>
        </w:rPr>
      </w:pPr>
      <w:proofErr w:type="spellStart"/>
      <w:r>
        <w:rPr>
          <w:rFonts w:ascii="Liberation Serif" w:hAnsi="Liberation Serif"/>
          <w:sz w:val="20"/>
          <w:szCs w:val="20"/>
        </w:rPr>
        <w:t>Шелепова</w:t>
      </w:r>
      <w:proofErr w:type="spellEnd"/>
      <w:r>
        <w:rPr>
          <w:rFonts w:ascii="Liberation Serif" w:hAnsi="Liberation Serif"/>
          <w:sz w:val="20"/>
          <w:szCs w:val="20"/>
        </w:rPr>
        <w:t xml:space="preserve"> Мария </w:t>
      </w:r>
      <w:proofErr w:type="spellStart"/>
      <w:r>
        <w:rPr>
          <w:rFonts w:ascii="Liberation Serif" w:hAnsi="Liberation Serif"/>
          <w:sz w:val="20"/>
          <w:szCs w:val="20"/>
        </w:rPr>
        <w:t>Салимовна</w:t>
      </w:r>
      <w:proofErr w:type="spellEnd"/>
      <w:r w:rsidR="00FD510D" w:rsidRPr="00B36E14">
        <w:rPr>
          <w:rFonts w:ascii="Liberation Serif" w:hAnsi="Liberation Serif"/>
          <w:sz w:val="20"/>
          <w:szCs w:val="20"/>
        </w:rPr>
        <w:t>,</w:t>
      </w:r>
    </w:p>
    <w:p w:rsidR="00FD510D" w:rsidRPr="00B36E14" w:rsidRDefault="00B36E14" w:rsidP="00FD510D">
      <w:pPr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+7</w:t>
      </w:r>
      <w:r w:rsidR="00FD510D" w:rsidRPr="00B36E14">
        <w:rPr>
          <w:rFonts w:ascii="Liberation Serif" w:hAnsi="Liberation Serif"/>
          <w:sz w:val="20"/>
          <w:szCs w:val="20"/>
        </w:rPr>
        <w:t xml:space="preserve"> (343-46) </w:t>
      </w:r>
      <w:r w:rsidR="00E23438">
        <w:rPr>
          <w:rFonts w:ascii="Liberation Serif" w:hAnsi="Liberation Serif"/>
          <w:sz w:val="20"/>
          <w:szCs w:val="20"/>
        </w:rPr>
        <w:t>3-50-31, доб. 205</w:t>
      </w:r>
      <w:r w:rsidR="00FD510D" w:rsidRPr="00B36E14">
        <w:rPr>
          <w:rFonts w:ascii="Liberation Serif" w:hAnsi="Liberation Serif"/>
          <w:sz w:val="20"/>
          <w:szCs w:val="20"/>
        </w:rPr>
        <w:t>;</w:t>
      </w:r>
    </w:p>
    <w:p w:rsidR="00FD510D" w:rsidRPr="00B36E14" w:rsidRDefault="00FD510D" w:rsidP="00FD510D">
      <w:pPr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B36E14">
        <w:rPr>
          <w:rFonts w:ascii="Liberation Serif" w:hAnsi="Liberation Serif"/>
          <w:sz w:val="20"/>
          <w:szCs w:val="20"/>
          <w:lang w:val="en-US"/>
        </w:rPr>
        <w:t>oi</w:t>
      </w:r>
      <w:r w:rsidRPr="00B36E14">
        <w:rPr>
          <w:rFonts w:ascii="Liberation Serif" w:hAnsi="Liberation Serif"/>
          <w:sz w:val="20"/>
          <w:szCs w:val="20"/>
        </w:rPr>
        <w:t>.</w:t>
      </w:r>
      <w:proofErr w:type="spellStart"/>
      <w:r w:rsidR="00AB530E" w:rsidRPr="00B36E14">
        <w:rPr>
          <w:rFonts w:ascii="Liberation Serif" w:hAnsi="Liberation Serif"/>
          <w:sz w:val="20"/>
          <w:szCs w:val="20"/>
          <w:lang w:val="en-US"/>
        </w:rPr>
        <w:t>Ad</w:t>
      </w:r>
      <w:r w:rsidRPr="00B36E14">
        <w:rPr>
          <w:rFonts w:ascii="Liberation Serif" w:hAnsi="Liberation Serif"/>
          <w:sz w:val="20"/>
          <w:szCs w:val="20"/>
          <w:lang w:val="en-US"/>
        </w:rPr>
        <w:t>mMahnevo</w:t>
      </w:r>
      <w:proofErr w:type="spellEnd"/>
      <w:r w:rsidRPr="00B36E14">
        <w:rPr>
          <w:rFonts w:ascii="Liberation Serif" w:hAnsi="Liberation Serif"/>
          <w:sz w:val="20"/>
          <w:szCs w:val="20"/>
        </w:rPr>
        <w:t>@</w:t>
      </w:r>
      <w:proofErr w:type="spellStart"/>
      <w:r w:rsidRPr="00B36E14">
        <w:rPr>
          <w:rFonts w:ascii="Liberation Serif" w:hAnsi="Liberation Serif"/>
          <w:sz w:val="20"/>
          <w:szCs w:val="20"/>
          <w:lang w:val="en-US"/>
        </w:rPr>
        <w:t>yandex</w:t>
      </w:r>
      <w:proofErr w:type="spellEnd"/>
      <w:r w:rsidRPr="00B36E14">
        <w:rPr>
          <w:rFonts w:ascii="Liberation Serif" w:hAnsi="Liberation Serif"/>
          <w:sz w:val="20"/>
          <w:szCs w:val="20"/>
        </w:rPr>
        <w:t>.</w:t>
      </w:r>
      <w:proofErr w:type="spellStart"/>
      <w:r w:rsidRPr="00B36E14">
        <w:rPr>
          <w:rFonts w:ascii="Liberation Serif" w:hAnsi="Liberation Serif"/>
          <w:sz w:val="20"/>
          <w:szCs w:val="20"/>
          <w:lang w:val="en-US"/>
        </w:rPr>
        <w:t>ru</w:t>
      </w:r>
      <w:proofErr w:type="spellEnd"/>
    </w:p>
    <w:p w:rsidR="00FD510D" w:rsidRDefault="00FD510D" w:rsidP="00FD510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color w:val="0D0D0D" w:themeColor="text1" w:themeTint="F2"/>
          <w:sz w:val="28"/>
          <w:szCs w:val="28"/>
        </w:rPr>
        <w:sectPr w:rsidR="00FD510D" w:rsidSect="005B09C2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0339" w:rsidRDefault="00490339" w:rsidP="00490339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490339" w:rsidRPr="00FD510D" w:rsidRDefault="00490339" w:rsidP="00490339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  <w:t>Сообщение о возможном установлении публичного сервитута</w:t>
      </w:r>
    </w:p>
    <w:p w:rsidR="00490339" w:rsidRPr="00FD510D" w:rsidRDefault="00490339" w:rsidP="0049033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</w:p>
    <w:p w:rsidR="000A4B06" w:rsidRDefault="00490339" w:rsidP="008E7E8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Администрация Махнёвского муниципального образования, в соответствии со ст. 39.42 Земельного кодекса Российской Федерации, информирует о том, что в связи с обращением О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О "МРСК Урала" рассматривается ходатайство об установлении публичного сервитута</w:t>
      </w:r>
      <w:r w:rsidR="005378B7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,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в </w:t>
      </w:r>
      <w:hyperlink r:id="rId5" w:history="1">
        <w:r w:rsidRPr="00FD510D">
          <w:rPr>
            <w:rFonts w:ascii="Liberation Serif" w:hAnsi="Liberation Serif" w:cs="Times New Roman CYR"/>
            <w:color w:val="0D0D0D" w:themeColor="text1" w:themeTint="F2"/>
            <w:sz w:val="28"/>
            <w:szCs w:val="28"/>
          </w:rPr>
          <w:t>целях</w:t>
        </w:r>
      </w:hyperlink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:</w:t>
      </w:r>
      <w:r w:rsidR="00B01A4F">
        <w:rPr>
          <w:rFonts w:ascii="Liberation Serif" w:hAnsi="Liberation Serif" w:cs="Times New Roman"/>
          <w:sz w:val="28"/>
          <w:szCs w:val="28"/>
        </w:rPr>
        <w:t xml:space="preserve"> </w:t>
      </w:r>
      <w:r w:rsidR="009D4B69">
        <w:rPr>
          <w:rFonts w:ascii="Liberation Serif" w:hAnsi="Liberation Serif" w:cs="Times New Roman"/>
          <w:sz w:val="28"/>
          <w:szCs w:val="28"/>
        </w:rPr>
        <w:t>размещение объекта электросетевого хозяйства</w:t>
      </w:r>
      <w:r w:rsidR="00540E6C">
        <w:rPr>
          <w:rFonts w:ascii="Liberation Serif" w:hAnsi="Liberation Serif" w:cs="Times New Roman"/>
          <w:sz w:val="28"/>
          <w:szCs w:val="28"/>
        </w:rPr>
        <w:t xml:space="preserve"> </w:t>
      </w:r>
      <w:r w:rsidR="009D4B69">
        <w:rPr>
          <w:rFonts w:ascii="Liberation Serif" w:hAnsi="Liberation Serif" w:cs="Times New Roman"/>
          <w:sz w:val="28"/>
          <w:szCs w:val="28"/>
        </w:rPr>
        <w:t>«</w:t>
      </w:r>
      <w:r w:rsidR="00540E6C">
        <w:rPr>
          <w:rFonts w:ascii="Liberation Serif" w:hAnsi="Liberation Serif" w:cs="Times New Roman"/>
          <w:sz w:val="28"/>
          <w:szCs w:val="28"/>
        </w:rPr>
        <w:t xml:space="preserve">ВЛ-10 </w:t>
      </w:r>
      <w:proofErr w:type="spellStart"/>
      <w:r w:rsidR="00540E6C">
        <w:rPr>
          <w:rFonts w:ascii="Liberation Serif" w:hAnsi="Liberation Serif" w:cs="Times New Roman"/>
          <w:sz w:val="28"/>
          <w:szCs w:val="28"/>
        </w:rPr>
        <w:t>кВ</w:t>
      </w:r>
      <w:proofErr w:type="spellEnd"/>
      <w:r w:rsidR="00540E6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40E6C">
        <w:rPr>
          <w:rFonts w:ascii="Liberation Serif" w:hAnsi="Liberation Serif" w:cs="Times New Roman"/>
          <w:sz w:val="28"/>
          <w:szCs w:val="28"/>
        </w:rPr>
        <w:t>Тычкино</w:t>
      </w:r>
      <w:proofErr w:type="spellEnd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,</w:t>
      </w:r>
      <w:r w:rsidR="00540E6C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литер 3</w:t>
      </w:r>
      <w:r w:rsidR="009D4B69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»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сроком на 49 лет</w:t>
      </w:r>
      <w:r w:rsidR="00B01A4F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,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в отношении</w:t>
      </w:r>
      <w:r w:rsidR="008E7E80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следующ</w:t>
      </w:r>
      <w:r w:rsidR="00B01A4F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их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земельн</w:t>
      </w:r>
      <w:r w:rsidR="00B01A4F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ых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участк</w:t>
      </w:r>
      <w:r w:rsidR="00B01A4F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ов</w:t>
      </w:r>
      <w:r w:rsidR="000A4B06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:</w:t>
      </w:r>
    </w:p>
    <w:tbl>
      <w:tblPr>
        <w:tblStyle w:val="a6"/>
        <w:tblW w:w="10076" w:type="dxa"/>
        <w:tblInd w:w="108" w:type="dxa"/>
        <w:tblLook w:val="04A0" w:firstRow="1" w:lastRow="0" w:firstColumn="1" w:lastColumn="0" w:noHBand="0" w:noVBand="1"/>
      </w:tblPr>
      <w:tblGrid>
        <w:gridCol w:w="4395"/>
        <w:gridCol w:w="5681"/>
      </w:tblGrid>
      <w:tr w:rsidR="009D4B69" w:rsidRPr="00B01A4F" w:rsidTr="009D4B69">
        <w:trPr>
          <w:trHeight w:val="396"/>
        </w:trPr>
        <w:tc>
          <w:tcPr>
            <w:tcW w:w="4395" w:type="dxa"/>
          </w:tcPr>
          <w:p w:rsidR="009D4B69" w:rsidRPr="00B01A4F" w:rsidRDefault="009D4B69" w:rsidP="00B01A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Кадастровый номер</w:t>
            </w: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681" w:type="dxa"/>
          </w:tcPr>
          <w:p w:rsidR="009D4B69" w:rsidRPr="00B01A4F" w:rsidRDefault="009D4B69" w:rsidP="00B01A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Площадь</w:t>
            </w: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 xml:space="preserve"> публичного сервитута</w:t>
            </w: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, кв. м</w:t>
            </w:r>
          </w:p>
        </w:tc>
      </w:tr>
      <w:tr w:rsidR="009D4B69" w:rsidRPr="00B01A4F" w:rsidTr="009D4B69">
        <w:trPr>
          <w:trHeight w:val="209"/>
        </w:trPr>
        <w:tc>
          <w:tcPr>
            <w:tcW w:w="4395" w:type="dxa"/>
          </w:tcPr>
          <w:p w:rsidR="009D4B69" w:rsidRPr="00B01A4F" w:rsidRDefault="009D4B69" w:rsidP="008E7E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Свободные земли</w:t>
            </w:r>
          </w:p>
        </w:tc>
        <w:tc>
          <w:tcPr>
            <w:tcW w:w="5681" w:type="dxa"/>
          </w:tcPr>
          <w:p w:rsidR="009D4B69" w:rsidRPr="00B01A4F" w:rsidRDefault="009D4B69" w:rsidP="009D4B69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472,0</w:t>
            </w:r>
          </w:p>
        </w:tc>
      </w:tr>
      <w:tr w:rsidR="009D4B69" w:rsidRPr="00B01A4F" w:rsidTr="009D4B69">
        <w:trPr>
          <w:trHeight w:val="187"/>
        </w:trPr>
        <w:tc>
          <w:tcPr>
            <w:tcW w:w="4395" w:type="dxa"/>
          </w:tcPr>
          <w:p w:rsidR="009D4B69" w:rsidRPr="00B01A4F" w:rsidRDefault="009D4B69" w:rsidP="008E7E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Общая площадь публичного сервитута</w:t>
            </w:r>
          </w:p>
        </w:tc>
        <w:tc>
          <w:tcPr>
            <w:tcW w:w="5681" w:type="dxa"/>
          </w:tcPr>
          <w:p w:rsidR="009D4B69" w:rsidRPr="00B01A4F" w:rsidRDefault="009D4B69" w:rsidP="009D4B69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472,0</w:t>
            </w:r>
          </w:p>
        </w:tc>
      </w:tr>
    </w:tbl>
    <w:p w:rsidR="00B01A4F" w:rsidRDefault="00B01A4F" w:rsidP="00B01A4F">
      <w:pPr>
        <w:jc w:val="both"/>
        <w:rPr>
          <w:rFonts w:ascii="Liberation Serif" w:hAnsi="Liberation Serif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490339" w:rsidRPr="00FD510D" w:rsidRDefault="00490339" w:rsidP="00490339">
      <w:pPr>
        <w:ind w:firstLine="567"/>
        <w:jc w:val="both"/>
        <w:rPr>
          <w:rFonts w:ascii="Liberation Serif" w:hAnsi="Liberation Serif"/>
          <w:sz w:val="28"/>
          <w:szCs w:val="18"/>
        </w:rPr>
      </w:pPr>
      <w:r w:rsidRPr="00FD510D">
        <w:rPr>
          <w:rFonts w:ascii="Liberation Serif" w:hAnsi="Liberation Serif" w:cs="Times New Roman"/>
          <w:color w:val="0D0D0D" w:themeColor="text1" w:themeTint="F2"/>
          <w:sz w:val="28"/>
          <w:szCs w:val="28"/>
          <w:shd w:val="clear" w:color="auto" w:fill="FFFFFF"/>
        </w:rPr>
        <w:t xml:space="preserve">Адрес, по которому заинтересованные лица могут 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Свердловская область, </w:t>
      </w:r>
      <w:proofErr w:type="spellStart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Алапаевский</w:t>
      </w:r>
      <w:proofErr w:type="spellEnd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район, п.г.т. Махнёво, ул. Победы, 23, </w:t>
      </w:r>
      <w:proofErr w:type="spellStart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каб</w:t>
      </w:r>
      <w:proofErr w:type="spellEnd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. 9 «</w:t>
      </w:r>
      <w:r w:rsidRPr="00FD510D">
        <w:rPr>
          <w:rFonts w:ascii="Liberation Serif" w:hAnsi="Liberation Serif"/>
          <w:sz w:val="28"/>
          <w:szCs w:val="18"/>
        </w:rPr>
        <w:t>Отдел по управлению имуществом и земельными ресурсами Администрации Махнёвского муниципального образования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»,</w:t>
      </w:r>
      <w:r w:rsidRPr="00FD510D">
        <w:rPr>
          <w:rFonts w:ascii="Liberation Serif" w:hAnsi="Liberation Serif"/>
          <w:sz w:val="28"/>
          <w:szCs w:val="18"/>
        </w:rPr>
        <w:t xml:space="preserve"> часы приема: вторник, четверг: с 13.00 до 17.00.</w:t>
      </w:r>
    </w:p>
    <w:p w:rsidR="00490339" w:rsidRPr="00FD510D" w:rsidRDefault="00490339" w:rsidP="0049033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Срок подачи заявления - в течение тридцати дней со дня опубликования данного извещения.</w:t>
      </w:r>
    </w:p>
    <w:p w:rsidR="00E353B1" w:rsidRDefault="00E353B1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353B1" w:rsidRDefault="00E353B1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353B1" w:rsidRDefault="00E353B1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353B1" w:rsidRDefault="00E353B1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623799" w:rsidRDefault="00623799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353B1" w:rsidRDefault="00E353B1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353B1" w:rsidRDefault="00E353B1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9D4B69" w:rsidRDefault="009D4B69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E353B1" w:rsidRPr="00FD510D" w:rsidRDefault="00E353B1" w:rsidP="00E353B1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  <w:lastRenderedPageBreak/>
        <w:t>Сообщение о возможном установлении публичного сервитута</w:t>
      </w:r>
    </w:p>
    <w:p w:rsidR="00E353B1" w:rsidRPr="00FD510D" w:rsidRDefault="00E353B1" w:rsidP="00E353B1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</w:p>
    <w:p w:rsidR="00103612" w:rsidRDefault="00E353B1" w:rsidP="0010361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Администрация Махнёвского муниципального образования, в соответствии со ст. 39.42 Земельного кодекса Российской Федерации, информирует о том, что в связи с обращением О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О "МРСК Урала" рассматривается ходатайство об установлении публичного сервитута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общей,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в </w:t>
      </w:r>
      <w:hyperlink r:id="rId6" w:history="1">
        <w:r w:rsidRPr="00FD510D">
          <w:rPr>
            <w:rFonts w:ascii="Liberation Serif" w:hAnsi="Liberation Serif" w:cs="Times New Roman CYR"/>
            <w:color w:val="0D0D0D" w:themeColor="text1" w:themeTint="F2"/>
            <w:sz w:val="28"/>
            <w:szCs w:val="28"/>
          </w:rPr>
          <w:t>целях</w:t>
        </w:r>
      </w:hyperlink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: </w:t>
      </w:r>
      <w:r w:rsidR="00465ACD" w:rsidRPr="00465ACD">
        <w:rPr>
          <w:rFonts w:ascii="Liberation Serif" w:hAnsi="Liberation Serif" w:cs="Times New Roman"/>
          <w:sz w:val="28"/>
          <w:szCs w:val="28"/>
        </w:rPr>
        <w:t xml:space="preserve">эксплуатация существующих объектов электросетевого хозяйства </w:t>
      </w:r>
      <w:r w:rsidR="00103612" w:rsidRPr="00103612">
        <w:rPr>
          <w:rFonts w:ascii="Liberation Serif" w:hAnsi="Liberation Serif" w:cs="Times New Roman"/>
          <w:sz w:val="28"/>
          <w:szCs w:val="28"/>
        </w:rPr>
        <w:t>участка(</w:t>
      </w:r>
      <w:proofErr w:type="spellStart"/>
      <w:r w:rsidR="00103612" w:rsidRPr="00103612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="00103612" w:rsidRPr="00103612">
        <w:rPr>
          <w:rFonts w:ascii="Liberation Serif" w:hAnsi="Liberation Serif" w:cs="Times New Roman"/>
          <w:sz w:val="28"/>
          <w:szCs w:val="28"/>
        </w:rPr>
        <w:t>) в целях размещения объе</w:t>
      </w:r>
      <w:r w:rsidR="00103612">
        <w:rPr>
          <w:rFonts w:ascii="Liberation Serif" w:hAnsi="Liberation Serif" w:cs="Times New Roman"/>
          <w:sz w:val="28"/>
          <w:szCs w:val="28"/>
        </w:rPr>
        <w:t>кта электросетевого хозяйства –</w:t>
      </w:r>
      <w:r w:rsidR="00103612" w:rsidRPr="00103612">
        <w:rPr>
          <w:rFonts w:ascii="Liberation Serif" w:hAnsi="Liberation Serif" w:cs="Times New Roman"/>
          <w:sz w:val="28"/>
          <w:szCs w:val="28"/>
        </w:rPr>
        <w:t xml:space="preserve">«ВЛ-10кВ </w:t>
      </w:r>
      <w:proofErr w:type="spellStart"/>
      <w:r w:rsidR="00103612" w:rsidRPr="00103612">
        <w:rPr>
          <w:rFonts w:ascii="Liberation Serif" w:hAnsi="Liberation Serif" w:cs="Times New Roman"/>
          <w:sz w:val="28"/>
          <w:szCs w:val="28"/>
        </w:rPr>
        <w:t>Анисимово</w:t>
      </w:r>
      <w:proofErr w:type="spellEnd"/>
      <w:r w:rsidR="00103612" w:rsidRPr="00103612">
        <w:rPr>
          <w:rFonts w:ascii="Liberation Serif" w:hAnsi="Liberation Serif" w:cs="Times New Roman"/>
          <w:sz w:val="28"/>
          <w:szCs w:val="28"/>
        </w:rPr>
        <w:t>, литер: 9»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, сроком на 49 лет 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в отношении следующего земельного участка:</w:t>
      </w:r>
    </w:p>
    <w:tbl>
      <w:tblPr>
        <w:tblStyle w:val="a6"/>
        <w:tblW w:w="10076" w:type="dxa"/>
        <w:tblInd w:w="108" w:type="dxa"/>
        <w:tblLook w:val="04A0" w:firstRow="1" w:lastRow="0" w:firstColumn="1" w:lastColumn="0" w:noHBand="0" w:noVBand="1"/>
      </w:tblPr>
      <w:tblGrid>
        <w:gridCol w:w="4395"/>
        <w:gridCol w:w="5681"/>
      </w:tblGrid>
      <w:tr w:rsidR="00103612" w:rsidRPr="00B01A4F" w:rsidTr="00D4276D">
        <w:trPr>
          <w:trHeight w:val="396"/>
        </w:trPr>
        <w:tc>
          <w:tcPr>
            <w:tcW w:w="4395" w:type="dxa"/>
          </w:tcPr>
          <w:p w:rsidR="00103612" w:rsidRPr="00B01A4F" w:rsidRDefault="00103612" w:rsidP="00D427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Кадастровый номер</w:t>
            </w: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681" w:type="dxa"/>
          </w:tcPr>
          <w:p w:rsidR="00103612" w:rsidRPr="00B01A4F" w:rsidRDefault="00103612" w:rsidP="00D427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Площадь</w:t>
            </w: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 xml:space="preserve"> публичного сервитута</w:t>
            </w: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, кв. м</w:t>
            </w:r>
          </w:p>
        </w:tc>
      </w:tr>
      <w:tr w:rsidR="00103612" w:rsidRPr="00B01A4F" w:rsidTr="00D4276D">
        <w:trPr>
          <w:trHeight w:val="209"/>
        </w:trPr>
        <w:tc>
          <w:tcPr>
            <w:tcW w:w="4395" w:type="dxa"/>
          </w:tcPr>
          <w:p w:rsidR="00103612" w:rsidRPr="00B01A4F" w:rsidRDefault="00103612" w:rsidP="00D427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66:01:0000000:776</w:t>
            </w:r>
          </w:p>
        </w:tc>
        <w:tc>
          <w:tcPr>
            <w:tcW w:w="5681" w:type="dxa"/>
          </w:tcPr>
          <w:p w:rsidR="00103612" w:rsidRPr="00B01A4F" w:rsidRDefault="00103612" w:rsidP="00D4276D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0,1</w:t>
            </w:r>
          </w:p>
        </w:tc>
      </w:tr>
      <w:tr w:rsidR="00103612" w:rsidRPr="00B01A4F" w:rsidTr="00D4276D">
        <w:trPr>
          <w:trHeight w:val="187"/>
        </w:trPr>
        <w:tc>
          <w:tcPr>
            <w:tcW w:w="4395" w:type="dxa"/>
          </w:tcPr>
          <w:p w:rsidR="00103612" w:rsidRPr="00B01A4F" w:rsidRDefault="00103612" w:rsidP="00D427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Общая площадь публичного сервитута</w:t>
            </w:r>
          </w:p>
        </w:tc>
        <w:tc>
          <w:tcPr>
            <w:tcW w:w="5681" w:type="dxa"/>
          </w:tcPr>
          <w:p w:rsidR="00103612" w:rsidRPr="00B01A4F" w:rsidRDefault="00103612" w:rsidP="00D4276D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0,1</w:t>
            </w:r>
          </w:p>
        </w:tc>
      </w:tr>
    </w:tbl>
    <w:p w:rsidR="00103612" w:rsidRPr="00103612" w:rsidRDefault="00103612" w:rsidP="0010361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65ACD" w:rsidRDefault="00465ACD" w:rsidP="00220D76">
      <w:pPr>
        <w:jc w:val="both"/>
        <w:rPr>
          <w:rFonts w:ascii="Liberation Serif" w:hAnsi="Liberation Serif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E353B1" w:rsidRPr="00FD510D" w:rsidRDefault="00E353B1" w:rsidP="00E353B1">
      <w:pPr>
        <w:ind w:firstLine="567"/>
        <w:jc w:val="both"/>
        <w:rPr>
          <w:rFonts w:ascii="Liberation Serif" w:hAnsi="Liberation Serif"/>
          <w:sz w:val="28"/>
          <w:szCs w:val="18"/>
        </w:rPr>
      </w:pPr>
      <w:r w:rsidRPr="00FD510D">
        <w:rPr>
          <w:rFonts w:ascii="Liberation Serif" w:hAnsi="Liberation Serif" w:cs="Times New Roman"/>
          <w:color w:val="0D0D0D" w:themeColor="text1" w:themeTint="F2"/>
          <w:sz w:val="28"/>
          <w:szCs w:val="28"/>
          <w:shd w:val="clear" w:color="auto" w:fill="FFFFFF"/>
        </w:rPr>
        <w:t xml:space="preserve">Адрес, по которому заинтересованные лица могут 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Свердловская область, </w:t>
      </w:r>
      <w:proofErr w:type="spellStart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Алапаевский</w:t>
      </w:r>
      <w:proofErr w:type="spellEnd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район, п.г.т. Махнёво, ул. Победы, 23, </w:t>
      </w:r>
      <w:proofErr w:type="spellStart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каб</w:t>
      </w:r>
      <w:proofErr w:type="spellEnd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. 9 «</w:t>
      </w:r>
      <w:r w:rsidRPr="00FD510D">
        <w:rPr>
          <w:rFonts w:ascii="Liberation Serif" w:hAnsi="Liberation Serif"/>
          <w:sz w:val="28"/>
          <w:szCs w:val="18"/>
        </w:rPr>
        <w:t>Отдел по управлению имуществом и земельными ресурсами Администрации Махнёвского муниципального образования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»,</w:t>
      </w:r>
      <w:r w:rsidRPr="00FD510D">
        <w:rPr>
          <w:rFonts w:ascii="Liberation Serif" w:hAnsi="Liberation Serif"/>
          <w:sz w:val="28"/>
          <w:szCs w:val="18"/>
        </w:rPr>
        <w:t xml:space="preserve"> часы приема: вторник, четверг: с 13.00 до 17.00.</w:t>
      </w:r>
    </w:p>
    <w:p w:rsidR="00E353B1" w:rsidRPr="00FD510D" w:rsidRDefault="00E353B1" w:rsidP="00E353B1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Срок подачи заявления - в течение тридцати дней со дня опубликования данного извещения.</w:t>
      </w:r>
    </w:p>
    <w:p w:rsidR="00E353B1" w:rsidRDefault="00E353B1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3398C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103612" w:rsidRDefault="00103612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</w:p>
    <w:p w:rsidR="0003398C" w:rsidRPr="00FD510D" w:rsidRDefault="0003398C" w:rsidP="0003398C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b/>
          <w:color w:val="0D0D0D" w:themeColor="text1" w:themeTint="F2"/>
          <w:sz w:val="28"/>
          <w:szCs w:val="28"/>
        </w:rPr>
        <w:lastRenderedPageBreak/>
        <w:t>Сообщение о возможном установлении публичного сервитута</w:t>
      </w:r>
    </w:p>
    <w:p w:rsidR="0003398C" w:rsidRPr="00FD510D" w:rsidRDefault="0003398C" w:rsidP="0003398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</w:p>
    <w:p w:rsidR="00E572E2" w:rsidRDefault="0003398C" w:rsidP="00E572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Администрация Махнёвского муниципального образования, в соответствии со ст. 39.42 Земельного кодекса Российской Федерации, информирует о том, что в связи с обращением О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О "МРСК Урала" рассматривается ходатайство об установлении публичного сервитута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,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в </w:t>
      </w:r>
      <w:hyperlink r:id="rId7" w:history="1">
        <w:r w:rsidRPr="00FD510D">
          <w:rPr>
            <w:rFonts w:ascii="Liberation Serif" w:hAnsi="Liberation Serif" w:cs="Times New Roman CYR"/>
            <w:color w:val="0D0D0D" w:themeColor="text1" w:themeTint="F2"/>
            <w:sz w:val="28"/>
            <w:szCs w:val="28"/>
          </w:rPr>
          <w:t>целях</w:t>
        </w:r>
      </w:hyperlink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572E2" w:rsidRPr="00E572E2">
        <w:rPr>
          <w:rFonts w:ascii="Liberation Serif" w:hAnsi="Liberation Serif" w:cs="Times New Roman"/>
          <w:sz w:val="28"/>
          <w:szCs w:val="28"/>
        </w:rPr>
        <w:t>размещения объе</w:t>
      </w:r>
      <w:r w:rsidR="00E572E2">
        <w:rPr>
          <w:rFonts w:ascii="Liberation Serif" w:hAnsi="Liberation Serif" w:cs="Times New Roman"/>
          <w:sz w:val="28"/>
          <w:szCs w:val="28"/>
        </w:rPr>
        <w:t xml:space="preserve">кта электросетевого хозяйства – </w:t>
      </w:r>
      <w:r w:rsidR="00E572E2" w:rsidRPr="00E572E2">
        <w:rPr>
          <w:rFonts w:ascii="Liberation Serif" w:hAnsi="Liberation Serif" w:cs="Times New Roman"/>
          <w:sz w:val="28"/>
          <w:szCs w:val="28"/>
        </w:rPr>
        <w:t xml:space="preserve">«ВЛ-110 </w:t>
      </w:r>
      <w:proofErr w:type="spellStart"/>
      <w:r w:rsidR="00E572E2" w:rsidRPr="00E572E2">
        <w:rPr>
          <w:rFonts w:ascii="Liberation Serif" w:hAnsi="Liberation Serif" w:cs="Times New Roman"/>
          <w:sz w:val="28"/>
          <w:szCs w:val="28"/>
        </w:rPr>
        <w:t>кВ</w:t>
      </w:r>
      <w:proofErr w:type="spellEnd"/>
      <w:r w:rsidR="00E572E2" w:rsidRPr="00E572E2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572E2" w:rsidRPr="00E572E2">
        <w:rPr>
          <w:rFonts w:ascii="Liberation Serif" w:hAnsi="Liberation Serif" w:cs="Times New Roman"/>
          <w:sz w:val="28"/>
          <w:szCs w:val="28"/>
        </w:rPr>
        <w:t>Тычкино</w:t>
      </w:r>
      <w:proofErr w:type="spellEnd"/>
      <w:r w:rsidR="00E572E2" w:rsidRPr="00E572E2">
        <w:rPr>
          <w:rFonts w:ascii="Liberation Serif" w:hAnsi="Liberation Serif" w:cs="Times New Roman"/>
          <w:sz w:val="28"/>
          <w:szCs w:val="28"/>
        </w:rPr>
        <w:t xml:space="preserve">-Махнево с отпайкой на ПС </w:t>
      </w:r>
      <w:proofErr w:type="spellStart"/>
      <w:r w:rsidR="00E572E2" w:rsidRPr="00E572E2">
        <w:rPr>
          <w:rFonts w:ascii="Liberation Serif" w:hAnsi="Liberation Serif" w:cs="Times New Roman"/>
          <w:sz w:val="28"/>
          <w:szCs w:val="28"/>
        </w:rPr>
        <w:t>Мугай</w:t>
      </w:r>
      <w:proofErr w:type="spellEnd"/>
      <w:r w:rsidR="00E572E2" w:rsidRPr="00E572E2">
        <w:rPr>
          <w:rFonts w:ascii="Liberation Serif" w:hAnsi="Liberation Serif" w:cs="Times New Roman"/>
          <w:sz w:val="28"/>
          <w:szCs w:val="28"/>
        </w:rPr>
        <w:t>, литер: 2»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, сроком на 49 лет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,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в отношении следующих земельных участков:</w:t>
      </w:r>
    </w:p>
    <w:p w:rsidR="00D57210" w:rsidRPr="00E572E2" w:rsidRDefault="00D57210" w:rsidP="00E572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D57210" w:rsidRPr="00B01A4F" w:rsidTr="00D57210">
        <w:tc>
          <w:tcPr>
            <w:tcW w:w="7088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Кадастровый номер</w:t>
            </w: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835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 w:rsidRPr="00B01A4F"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Площадь, кв. м</w:t>
            </w:r>
          </w:p>
        </w:tc>
      </w:tr>
      <w:tr w:rsidR="00D57210" w:rsidRPr="00B01A4F" w:rsidTr="00D57210">
        <w:tc>
          <w:tcPr>
            <w:tcW w:w="7088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66:01:1601001:88 (входит в ЕЗП 66:01:0000000:1)</w:t>
            </w:r>
          </w:p>
        </w:tc>
        <w:tc>
          <w:tcPr>
            <w:tcW w:w="2835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97,0</w:t>
            </w:r>
          </w:p>
        </w:tc>
      </w:tr>
      <w:tr w:rsidR="00D57210" w:rsidRPr="00B01A4F" w:rsidTr="00D57210">
        <w:tc>
          <w:tcPr>
            <w:tcW w:w="7088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Свободные земли</w:t>
            </w:r>
          </w:p>
        </w:tc>
        <w:tc>
          <w:tcPr>
            <w:tcW w:w="2835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2,0</w:t>
            </w:r>
          </w:p>
        </w:tc>
      </w:tr>
      <w:tr w:rsidR="00D57210" w:rsidRPr="00B01A4F" w:rsidTr="00D57210">
        <w:tc>
          <w:tcPr>
            <w:tcW w:w="7088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Общая площадь публичного сервитута</w:t>
            </w:r>
          </w:p>
        </w:tc>
        <w:tc>
          <w:tcPr>
            <w:tcW w:w="2835" w:type="dxa"/>
          </w:tcPr>
          <w:p w:rsidR="00D57210" w:rsidRPr="00B01A4F" w:rsidRDefault="00D57210" w:rsidP="00D57210">
            <w:pPr>
              <w:autoSpaceDE w:val="0"/>
              <w:autoSpaceDN w:val="0"/>
              <w:adjustRightInd w:val="0"/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color w:val="0D0D0D" w:themeColor="text1" w:themeTint="F2"/>
                <w:sz w:val="24"/>
                <w:szCs w:val="24"/>
              </w:rPr>
              <w:t>99,0</w:t>
            </w:r>
          </w:p>
        </w:tc>
      </w:tr>
    </w:tbl>
    <w:p w:rsidR="0003398C" w:rsidRDefault="0003398C" w:rsidP="0003398C">
      <w:pPr>
        <w:jc w:val="both"/>
        <w:rPr>
          <w:rFonts w:ascii="Liberation Serif" w:hAnsi="Liberation Serif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3398C" w:rsidRPr="00FD510D" w:rsidRDefault="0003398C" w:rsidP="0003398C">
      <w:pPr>
        <w:ind w:firstLine="567"/>
        <w:jc w:val="both"/>
        <w:rPr>
          <w:rFonts w:ascii="Liberation Serif" w:hAnsi="Liberation Serif"/>
          <w:sz w:val="28"/>
          <w:szCs w:val="18"/>
        </w:rPr>
      </w:pPr>
      <w:r w:rsidRPr="00FD510D">
        <w:rPr>
          <w:rFonts w:ascii="Liberation Serif" w:hAnsi="Liberation Serif" w:cs="Times New Roman"/>
          <w:color w:val="0D0D0D" w:themeColor="text1" w:themeTint="F2"/>
          <w:sz w:val="28"/>
          <w:szCs w:val="28"/>
          <w:shd w:val="clear" w:color="auto" w:fill="FFFFFF"/>
        </w:rPr>
        <w:t xml:space="preserve">Адрес, по которому заинтересованные лица могут 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Свердловская область, </w:t>
      </w:r>
      <w:proofErr w:type="spellStart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Алапаевский</w:t>
      </w:r>
      <w:proofErr w:type="spellEnd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 xml:space="preserve"> район, п.г.т. Махнёво, ул. Победы, 23, </w:t>
      </w:r>
      <w:proofErr w:type="spellStart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каб</w:t>
      </w:r>
      <w:proofErr w:type="spellEnd"/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. 9 «</w:t>
      </w:r>
      <w:r w:rsidRPr="00FD510D">
        <w:rPr>
          <w:rFonts w:ascii="Liberation Serif" w:hAnsi="Liberation Serif"/>
          <w:sz w:val="28"/>
          <w:szCs w:val="18"/>
        </w:rPr>
        <w:t>Отдел по управлению имуществом и земельными ресурсами Администрации Махнёвского муниципального образования</w:t>
      </w: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»,</w:t>
      </w:r>
      <w:r w:rsidRPr="00FD510D">
        <w:rPr>
          <w:rFonts w:ascii="Liberation Serif" w:hAnsi="Liberation Serif"/>
          <w:sz w:val="28"/>
          <w:szCs w:val="18"/>
        </w:rPr>
        <w:t xml:space="preserve"> часы приема: вторник, четверг: с 13.00 до 17.00.</w:t>
      </w:r>
    </w:p>
    <w:p w:rsidR="0003398C" w:rsidRPr="00FD510D" w:rsidRDefault="0003398C" w:rsidP="0003398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0D0D0D" w:themeColor="text1" w:themeTint="F2"/>
          <w:sz w:val="28"/>
          <w:szCs w:val="28"/>
        </w:rPr>
      </w:pPr>
      <w:r w:rsidRPr="00FD510D">
        <w:rPr>
          <w:rFonts w:ascii="Liberation Serif" w:hAnsi="Liberation Serif" w:cs="Times New Roman CYR"/>
          <w:color w:val="0D0D0D" w:themeColor="text1" w:themeTint="F2"/>
          <w:sz w:val="28"/>
          <w:szCs w:val="28"/>
        </w:rPr>
        <w:t>Срок подачи заявления - в течение тридцати дней со дня опубликования данного извещения.</w:t>
      </w:r>
    </w:p>
    <w:p w:rsidR="0003398C" w:rsidRPr="00FD510D" w:rsidRDefault="0003398C" w:rsidP="005B09C2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03398C" w:rsidRPr="00FD510D" w:rsidSect="005B09C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BC"/>
    <w:rsid w:val="0000187A"/>
    <w:rsid w:val="00001A7D"/>
    <w:rsid w:val="00003EAD"/>
    <w:rsid w:val="000051CD"/>
    <w:rsid w:val="0000744B"/>
    <w:rsid w:val="0000790C"/>
    <w:rsid w:val="00007A26"/>
    <w:rsid w:val="00010C4B"/>
    <w:rsid w:val="0002611C"/>
    <w:rsid w:val="00026D2F"/>
    <w:rsid w:val="000300DC"/>
    <w:rsid w:val="0003398C"/>
    <w:rsid w:val="00033F86"/>
    <w:rsid w:val="00034078"/>
    <w:rsid w:val="00041F87"/>
    <w:rsid w:val="00042229"/>
    <w:rsid w:val="0004373B"/>
    <w:rsid w:val="00044D09"/>
    <w:rsid w:val="0004503B"/>
    <w:rsid w:val="00052F62"/>
    <w:rsid w:val="00053B8C"/>
    <w:rsid w:val="0005517E"/>
    <w:rsid w:val="000571DE"/>
    <w:rsid w:val="00063214"/>
    <w:rsid w:val="000679D0"/>
    <w:rsid w:val="00070B25"/>
    <w:rsid w:val="00073948"/>
    <w:rsid w:val="0007439A"/>
    <w:rsid w:val="00074FDB"/>
    <w:rsid w:val="00080C7D"/>
    <w:rsid w:val="0008327A"/>
    <w:rsid w:val="000862E8"/>
    <w:rsid w:val="000868E6"/>
    <w:rsid w:val="00087A42"/>
    <w:rsid w:val="00093499"/>
    <w:rsid w:val="0009361B"/>
    <w:rsid w:val="00094FD9"/>
    <w:rsid w:val="000A1198"/>
    <w:rsid w:val="000A15E4"/>
    <w:rsid w:val="000A4B06"/>
    <w:rsid w:val="000B1F08"/>
    <w:rsid w:val="000B3525"/>
    <w:rsid w:val="000B5BED"/>
    <w:rsid w:val="000B6CBE"/>
    <w:rsid w:val="000C16E2"/>
    <w:rsid w:val="000C2543"/>
    <w:rsid w:val="000C38A4"/>
    <w:rsid w:val="000C451E"/>
    <w:rsid w:val="000C7B87"/>
    <w:rsid w:val="000D0237"/>
    <w:rsid w:val="000D0A60"/>
    <w:rsid w:val="000D1634"/>
    <w:rsid w:val="000E1756"/>
    <w:rsid w:val="000E39B3"/>
    <w:rsid w:val="000F0335"/>
    <w:rsid w:val="00100541"/>
    <w:rsid w:val="00103612"/>
    <w:rsid w:val="0010798F"/>
    <w:rsid w:val="0011130F"/>
    <w:rsid w:val="001134A3"/>
    <w:rsid w:val="0012080D"/>
    <w:rsid w:val="00125B90"/>
    <w:rsid w:val="00127B1B"/>
    <w:rsid w:val="0013136F"/>
    <w:rsid w:val="00134A41"/>
    <w:rsid w:val="00134B83"/>
    <w:rsid w:val="00136601"/>
    <w:rsid w:val="00151C36"/>
    <w:rsid w:val="00153021"/>
    <w:rsid w:val="00153949"/>
    <w:rsid w:val="001546A6"/>
    <w:rsid w:val="00156364"/>
    <w:rsid w:val="001571DD"/>
    <w:rsid w:val="00157D9D"/>
    <w:rsid w:val="001657DB"/>
    <w:rsid w:val="00165B10"/>
    <w:rsid w:val="00171C0D"/>
    <w:rsid w:val="00172FAC"/>
    <w:rsid w:val="00173117"/>
    <w:rsid w:val="00173709"/>
    <w:rsid w:val="001750D0"/>
    <w:rsid w:val="00176828"/>
    <w:rsid w:val="001860BA"/>
    <w:rsid w:val="00192A52"/>
    <w:rsid w:val="0019715A"/>
    <w:rsid w:val="001A00E8"/>
    <w:rsid w:val="001A0A6A"/>
    <w:rsid w:val="001A10EB"/>
    <w:rsid w:val="001A1356"/>
    <w:rsid w:val="001A2C88"/>
    <w:rsid w:val="001A386B"/>
    <w:rsid w:val="001A5637"/>
    <w:rsid w:val="001A7F98"/>
    <w:rsid w:val="001B0533"/>
    <w:rsid w:val="001B45E7"/>
    <w:rsid w:val="001B45EF"/>
    <w:rsid w:val="001C63E0"/>
    <w:rsid w:val="001D0796"/>
    <w:rsid w:val="001D455F"/>
    <w:rsid w:val="001D4804"/>
    <w:rsid w:val="001D60EA"/>
    <w:rsid w:val="001E0A5B"/>
    <w:rsid w:val="001E2212"/>
    <w:rsid w:val="001E5621"/>
    <w:rsid w:val="001E5981"/>
    <w:rsid w:val="001F07D6"/>
    <w:rsid w:val="001F0CE8"/>
    <w:rsid w:val="001F1B6C"/>
    <w:rsid w:val="001F1B72"/>
    <w:rsid w:val="001F3A4D"/>
    <w:rsid w:val="001F5BC7"/>
    <w:rsid w:val="002027A0"/>
    <w:rsid w:val="0020629B"/>
    <w:rsid w:val="002116EE"/>
    <w:rsid w:val="00216EBE"/>
    <w:rsid w:val="00217D28"/>
    <w:rsid w:val="002204C8"/>
    <w:rsid w:val="002204DC"/>
    <w:rsid w:val="00220D76"/>
    <w:rsid w:val="0022442A"/>
    <w:rsid w:val="00224795"/>
    <w:rsid w:val="002249E0"/>
    <w:rsid w:val="002377A8"/>
    <w:rsid w:val="002408F2"/>
    <w:rsid w:val="00242E24"/>
    <w:rsid w:val="002453E6"/>
    <w:rsid w:val="002514B0"/>
    <w:rsid w:val="00255D2B"/>
    <w:rsid w:val="00261E34"/>
    <w:rsid w:val="00266225"/>
    <w:rsid w:val="00273074"/>
    <w:rsid w:val="00273568"/>
    <w:rsid w:val="00276D95"/>
    <w:rsid w:val="002824B7"/>
    <w:rsid w:val="00291214"/>
    <w:rsid w:val="002934BE"/>
    <w:rsid w:val="0029544E"/>
    <w:rsid w:val="00295E9D"/>
    <w:rsid w:val="0029679F"/>
    <w:rsid w:val="00296838"/>
    <w:rsid w:val="002B1525"/>
    <w:rsid w:val="002B3D5F"/>
    <w:rsid w:val="002B45B6"/>
    <w:rsid w:val="002C1141"/>
    <w:rsid w:val="002C1596"/>
    <w:rsid w:val="002C6876"/>
    <w:rsid w:val="002D51A9"/>
    <w:rsid w:val="002D6806"/>
    <w:rsid w:val="002D704D"/>
    <w:rsid w:val="002D7597"/>
    <w:rsid w:val="002E4325"/>
    <w:rsid w:val="002E571F"/>
    <w:rsid w:val="002E6277"/>
    <w:rsid w:val="002F00FD"/>
    <w:rsid w:val="002F0262"/>
    <w:rsid w:val="002F0470"/>
    <w:rsid w:val="002F1429"/>
    <w:rsid w:val="002F1479"/>
    <w:rsid w:val="002F1D6E"/>
    <w:rsid w:val="002F4522"/>
    <w:rsid w:val="002F489C"/>
    <w:rsid w:val="003002F7"/>
    <w:rsid w:val="00301C12"/>
    <w:rsid w:val="00303BC8"/>
    <w:rsid w:val="00305677"/>
    <w:rsid w:val="003072E5"/>
    <w:rsid w:val="00313665"/>
    <w:rsid w:val="003137AD"/>
    <w:rsid w:val="0031587E"/>
    <w:rsid w:val="00320C18"/>
    <w:rsid w:val="00320F92"/>
    <w:rsid w:val="0032336D"/>
    <w:rsid w:val="0033247D"/>
    <w:rsid w:val="00334E23"/>
    <w:rsid w:val="003358B1"/>
    <w:rsid w:val="00337A5A"/>
    <w:rsid w:val="00343E78"/>
    <w:rsid w:val="00347F4C"/>
    <w:rsid w:val="00351991"/>
    <w:rsid w:val="00361649"/>
    <w:rsid w:val="00361D0A"/>
    <w:rsid w:val="00365725"/>
    <w:rsid w:val="00370AB1"/>
    <w:rsid w:val="00371A3B"/>
    <w:rsid w:val="00372488"/>
    <w:rsid w:val="0037554A"/>
    <w:rsid w:val="00375F58"/>
    <w:rsid w:val="0037665B"/>
    <w:rsid w:val="00376971"/>
    <w:rsid w:val="00376E03"/>
    <w:rsid w:val="00376FD5"/>
    <w:rsid w:val="0037711D"/>
    <w:rsid w:val="003773F3"/>
    <w:rsid w:val="0038117A"/>
    <w:rsid w:val="00381D07"/>
    <w:rsid w:val="003831F8"/>
    <w:rsid w:val="00387D1E"/>
    <w:rsid w:val="00394D69"/>
    <w:rsid w:val="003956FD"/>
    <w:rsid w:val="003961DA"/>
    <w:rsid w:val="003A20E8"/>
    <w:rsid w:val="003A2B5C"/>
    <w:rsid w:val="003A3AF7"/>
    <w:rsid w:val="003A3B49"/>
    <w:rsid w:val="003A5042"/>
    <w:rsid w:val="003B042D"/>
    <w:rsid w:val="003B796C"/>
    <w:rsid w:val="003C4C9D"/>
    <w:rsid w:val="003D19F9"/>
    <w:rsid w:val="003D26E4"/>
    <w:rsid w:val="003D73E1"/>
    <w:rsid w:val="003D7E3D"/>
    <w:rsid w:val="003E219C"/>
    <w:rsid w:val="003E456C"/>
    <w:rsid w:val="003E7D4A"/>
    <w:rsid w:val="003F3963"/>
    <w:rsid w:val="003F4DBF"/>
    <w:rsid w:val="004148C8"/>
    <w:rsid w:val="00414BB7"/>
    <w:rsid w:val="00414D75"/>
    <w:rsid w:val="004203C5"/>
    <w:rsid w:val="00422FDE"/>
    <w:rsid w:val="004267A3"/>
    <w:rsid w:val="00427EDB"/>
    <w:rsid w:val="00436AA6"/>
    <w:rsid w:val="00437A2B"/>
    <w:rsid w:val="004402BA"/>
    <w:rsid w:val="00444421"/>
    <w:rsid w:val="00451685"/>
    <w:rsid w:val="00453F9B"/>
    <w:rsid w:val="0045454B"/>
    <w:rsid w:val="00465324"/>
    <w:rsid w:val="00465ACD"/>
    <w:rsid w:val="004669EB"/>
    <w:rsid w:val="00467555"/>
    <w:rsid w:val="00474AAE"/>
    <w:rsid w:val="004764B2"/>
    <w:rsid w:val="00490339"/>
    <w:rsid w:val="00497199"/>
    <w:rsid w:val="00497513"/>
    <w:rsid w:val="004A3FE6"/>
    <w:rsid w:val="004A486E"/>
    <w:rsid w:val="004A5E6F"/>
    <w:rsid w:val="004B2D73"/>
    <w:rsid w:val="004B3574"/>
    <w:rsid w:val="004B4434"/>
    <w:rsid w:val="004C1F7D"/>
    <w:rsid w:val="004C33B5"/>
    <w:rsid w:val="004C395E"/>
    <w:rsid w:val="004C42A8"/>
    <w:rsid w:val="004D6228"/>
    <w:rsid w:val="004D76E1"/>
    <w:rsid w:val="004E0A08"/>
    <w:rsid w:val="004E38C8"/>
    <w:rsid w:val="004E64D7"/>
    <w:rsid w:val="004F0D42"/>
    <w:rsid w:val="004F2A0C"/>
    <w:rsid w:val="004F2E27"/>
    <w:rsid w:val="004F777E"/>
    <w:rsid w:val="005022BD"/>
    <w:rsid w:val="00502F5E"/>
    <w:rsid w:val="00503DAF"/>
    <w:rsid w:val="005064B4"/>
    <w:rsid w:val="0050741E"/>
    <w:rsid w:val="00512926"/>
    <w:rsid w:val="0051422E"/>
    <w:rsid w:val="00514715"/>
    <w:rsid w:val="005152A6"/>
    <w:rsid w:val="005168CF"/>
    <w:rsid w:val="005174C7"/>
    <w:rsid w:val="00520E15"/>
    <w:rsid w:val="0052680A"/>
    <w:rsid w:val="0052783A"/>
    <w:rsid w:val="0053268E"/>
    <w:rsid w:val="00532A37"/>
    <w:rsid w:val="00533124"/>
    <w:rsid w:val="00536492"/>
    <w:rsid w:val="005378B7"/>
    <w:rsid w:val="00540E6C"/>
    <w:rsid w:val="005541B3"/>
    <w:rsid w:val="005547A4"/>
    <w:rsid w:val="0055722E"/>
    <w:rsid w:val="00561F8F"/>
    <w:rsid w:val="0056330D"/>
    <w:rsid w:val="0056417C"/>
    <w:rsid w:val="005669F1"/>
    <w:rsid w:val="00567664"/>
    <w:rsid w:val="005703A6"/>
    <w:rsid w:val="00570D14"/>
    <w:rsid w:val="005719F1"/>
    <w:rsid w:val="00571E22"/>
    <w:rsid w:val="00571E5E"/>
    <w:rsid w:val="005735FF"/>
    <w:rsid w:val="005760D7"/>
    <w:rsid w:val="00576B1E"/>
    <w:rsid w:val="00584BDE"/>
    <w:rsid w:val="00586C99"/>
    <w:rsid w:val="00587C03"/>
    <w:rsid w:val="00590FE9"/>
    <w:rsid w:val="00595366"/>
    <w:rsid w:val="00596B51"/>
    <w:rsid w:val="005B09C2"/>
    <w:rsid w:val="005B122C"/>
    <w:rsid w:val="005B7EBE"/>
    <w:rsid w:val="005B7F2B"/>
    <w:rsid w:val="005C6B87"/>
    <w:rsid w:val="005D1612"/>
    <w:rsid w:val="005D27E2"/>
    <w:rsid w:val="005D7B79"/>
    <w:rsid w:val="005E1105"/>
    <w:rsid w:val="005E24B3"/>
    <w:rsid w:val="005E2D97"/>
    <w:rsid w:val="005E67F5"/>
    <w:rsid w:val="005F0BA9"/>
    <w:rsid w:val="005F2102"/>
    <w:rsid w:val="005F485D"/>
    <w:rsid w:val="005F62C9"/>
    <w:rsid w:val="005F6559"/>
    <w:rsid w:val="006014B5"/>
    <w:rsid w:val="0060395D"/>
    <w:rsid w:val="00603C67"/>
    <w:rsid w:val="0060649D"/>
    <w:rsid w:val="00611C2F"/>
    <w:rsid w:val="00614F7A"/>
    <w:rsid w:val="00617BB3"/>
    <w:rsid w:val="006207AD"/>
    <w:rsid w:val="00623799"/>
    <w:rsid w:val="006256DE"/>
    <w:rsid w:val="00627F77"/>
    <w:rsid w:val="00636A48"/>
    <w:rsid w:val="00640822"/>
    <w:rsid w:val="00640B6B"/>
    <w:rsid w:val="006510D5"/>
    <w:rsid w:val="00652ED9"/>
    <w:rsid w:val="0065355B"/>
    <w:rsid w:val="00653C42"/>
    <w:rsid w:val="00655ED8"/>
    <w:rsid w:val="00656D50"/>
    <w:rsid w:val="00662090"/>
    <w:rsid w:val="00665184"/>
    <w:rsid w:val="006706A8"/>
    <w:rsid w:val="00671A12"/>
    <w:rsid w:val="00672306"/>
    <w:rsid w:val="00676236"/>
    <w:rsid w:val="00676CB7"/>
    <w:rsid w:val="00682B61"/>
    <w:rsid w:val="00682E98"/>
    <w:rsid w:val="00683FF0"/>
    <w:rsid w:val="00687130"/>
    <w:rsid w:val="0068771F"/>
    <w:rsid w:val="00695605"/>
    <w:rsid w:val="006A0791"/>
    <w:rsid w:val="006A3F8C"/>
    <w:rsid w:val="006A5067"/>
    <w:rsid w:val="006A5CD7"/>
    <w:rsid w:val="006A719D"/>
    <w:rsid w:val="006B0F95"/>
    <w:rsid w:val="006B108D"/>
    <w:rsid w:val="006B1653"/>
    <w:rsid w:val="006B4FB9"/>
    <w:rsid w:val="006B58EF"/>
    <w:rsid w:val="006C579F"/>
    <w:rsid w:val="006C5859"/>
    <w:rsid w:val="006C6697"/>
    <w:rsid w:val="006D34B7"/>
    <w:rsid w:val="006D5FB7"/>
    <w:rsid w:val="006D66A1"/>
    <w:rsid w:val="006D683C"/>
    <w:rsid w:val="006E0F0F"/>
    <w:rsid w:val="006E1AF4"/>
    <w:rsid w:val="006E6E28"/>
    <w:rsid w:val="006F53AA"/>
    <w:rsid w:val="006F55F5"/>
    <w:rsid w:val="006F7FC8"/>
    <w:rsid w:val="00701678"/>
    <w:rsid w:val="007020D2"/>
    <w:rsid w:val="00710B96"/>
    <w:rsid w:val="00711C94"/>
    <w:rsid w:val="0071462E"/>
    <w:rsid w:val="00717521"/>
    <w:rsid w:val="00724B08"/>
    <w:rsid w:val="00725611"/>
    <w:rsid w:val="00734130"/>
    <w:rsid w:val="0073464F"/>
    <w:rsid w:val="007416FD"/>
    <w:rsid w:val="007432AC"/>
    <w:rsid w:val="0075018E"/>
    <w:rsid w:val="007516F8"/>
    <w:rsid w:val="0075475D"/>
    <w:rsid w:val="00754AE2"/>
    <w:rsid w:val="007578AC"/>
    <w:rsid w:val="00763678"/>
    <w:rsid w:val="00765D96"/>
    <w:rsid w:val="007678BA"/>
    <w:rsid w:val="00767E8B"/>
    <w:rsid w:val="00770737"/>
    <w:rsid w:val="0077157C"/>
    <w:rsid w:val="007740FB"/>
    <w:rsid w:val="00774352"/>
    <w:rsid w:val="00781EE9"/>
    <w:rsid w:val="0078641B"/>
    <w:rsid w:val="00794FC9"/>
    <w:rsid w:val="007A103E"/>
    <w:rsid w:val="007A16A0"/>
    <w:rsid w:val="007A2D8F"/>
    <w:rsid w:val="007A4B0A"/>
    <w:rsid w:val="007A5C73"/>
    <w:rsid w:val="007A601E"/>
    <w:rsid w:val="007B27E2"/>
    <w:rsid w:val="007B62B8"/>
    <w:rsid w:val="007D5FC1"/>
    <w:rsid w:val="007D74C0"/>
    <w:rsid w:val="007E1944"/>
    <w:rsid w:val="007E252B"/>
    <w:rsid w:val="007F0C08"/>
    <w:rsid w:val="007F122C"/>
    <w:rsid w:val="007F38ED"/>
    <w:rsid w:val="008007C8"/>
    <w:rsid w:val="00801ED1"/>
    <w:rsid w:val="00802CC1"/>
    <w:rsid w:val="00803330"/>
    <w:rsid w:val="00804731"/>
    <w:rsid w:val="0080651C"/>
    <w:rsid w:val="00810E7A"/>
    <w:rsid w:val="00811653"/>
    <w:rsid w:val="00811B6B"/>
    <w:rsid w:val="0082306B"/>
    <w:rsid w:val="00824797"/>
    <w:rsid w:val="00824F32"/>
    <w:rsid w:val="00826F88"/>
    <w:rsid w:val="00830421"/>
    <w:rsid w:val="008311BD"/>
    <w:rsid w:val="00831D0E"/>
    <w:rsid w:val="008320F9"/>
    <w:rsid w:val="00832660"/>
    <w:rsid w:val="00836688"/>
    <w:rsid w:val="00842387"/>
    <w:rsid w:val="00842DA2"/>
    <w:rsid w:val="0085757E"/>
    <w:rsid w:val="008629DD"/>
    <w:rsid w:val="00865340"/>
    <w:rsid w:val="008662B7"/>
    <w:rsid w:val="00866F01"/>
    <w:rsid w:val="008713B7"/>
    <w:rsid w:val="008737EC"/>
    <w:rsid w:val="008738A0"/>
    <w:rsid w:val="008820C7"/>
    <w:rsid w:val="00884E3E"/>
    <w:rsid w:val="008909E1"/>
    <w:rsid w:val="00891013"/>
    <w:rsid w:val="00897BAF"/>
    <w:rsid w:val="008A07FF"/>
    <w:rsid w:val="008A14B2"/>
    <w:rsid w:val="008A4E53"/>
    <w:rsid w:val="008B48DD"/>
    <w:rsid w:val="008C0CC7"/>
    <w:rsid w:val="008C719F"/>
    <w:rsid w:val="008D192B"/>
    <w:rsid w:val="008D3D4D"/>
    <w:rsid w:val="008D6CDD"/>
    <w:rsid w:val="008E14DB"/>
    <w:rsid w:val="008E1E9E"/>
    <w:rsid w:val="008E2AEF"/>
    <w:rsid w:val="008E3BDC"/>
    <w:rsid w:val="008E7571"/>
    <w:rsid w:val="008E7E80"/>
    <w:rsid w:val="008F2A23"/>
    <w:rsid w:val="008F7FDF"/>
    <w:rsid w:val="0090436C"/>
    <w:rsid w:val="00911EE5"/>
    <w:rsid w:val="009207BE"/>
    <w:rsid w:val="00920E9B"/>
    <w:rsid w:val="0092217A"/>
    <w:rsid w:val="00922669"/>
    <w:rsid w:val="009320BB"/>
    <w:rsid w:val="00932762"/>
    <w:rsid w:val="009342EB"/>
    <w:rsid w:val="00937F0F"/>
    <w:rsid w:val="009416D9"/>
    <w:rsid w:val="00942665"/>
    <w:rsid w:val="00946F2A"/>
    <w:rsid w:val="009531A8"/>
    <w:rsid w:val="009575AC"/>
    <w:rsid w:val="009576D9"/>
    <w:rsid w:val="00957F4A"/>
    <w:rsid w:val="00963F9C"/>
    <w:rsid w:val="00964171"/>
    <w:rsid w:val="00972C3F"/>
    <w:rsid w:val="00974016"/>
    <w:rsid w:val="00975A37"/>
    <w:rsid w:val="009766E4"/>
    <w:rsid w:val="009768E9"/>
    <w:rsid w:val="00977DC1"/>
    <w:rsid w:val="0098417F"/>
    <w:rsid w:val="00984DE8"/>
    <w:rsid w:val="00990C5A"/>
    <w:rsid w:val="00992B37"/>
    <w:rsid w:val="00993B49"/>
    <w:rsid w:val="009951BC"/>
    <w:rsid w:val="00997DCD"/>
    <w:rsid w:val="009A1863"/>
    <w:rsid w:val="009A4567"/>
    <w:rsid w:val="009A641E"/>
    <w:rsid w:val="009A7097"/>
    <w:rsid w:val="009A749F"/>
    <w:rsid w:val="009B0691"/>
    <w:rsid w:val="009B3175"/>
    <w:rsid w:val="009C454E"/>
    <w:rsid w:val="009D4B69"/>
    <w:rsid w:val="009E1F9A"/>
    <w:rsid w:val="009E405A"/>
    <w:rsid w:val="009E61DC"/>
    <w:rsid w:val="009E6F8A"/>
    <w:rsid w:val="009E751E"/>
    <w:rsid w:val="009F0D34"/>
    <w:rsid w:val="009F0EA6"/>
    <w:rsid w:val="009F1218"/>
    <w:rsid w:val="009F4588"/>
    <w:rsid w:val="00A03AF1"/>
    <w:rsid w:val="00A05A8F"/>
    <w:rsid w:val="00A1638B"/>
    <w:rsid w:val="00A20842"/>
    <w:rsid w:val="00A21FE1"/>
    <w:rsid w:val="00A22D70"/>
    <w:rsid w:val="00A22E27"/>
    <w:rsid w:val="00A23C44"/>
    <w:rsid w:val="00A264B3"/>
    <w:rsid w:val="00A2785F"/>
    <w:rsid w:val="00A30717"/>
    <w:rsid w:val="00A411CD"/>
    <w:rsid w:val="00A5050D"/>
    <w:rsid w:val="00A51095"/>
    <w:rsid w:val="00A53E03"/>
    <w:rsid w:val="00A56035"/>
    <w:rsid w:val="00A60F6C"/>
    <w:rsid w:val="00A6160F"/>
    <w:rsid w:val="00A63243"/>
    <w:rsid w:val="00A64395"/>
    <w:rsid w:val="00A65510"/>
    <w:rsid w:val="00A66878"/>
    <w:rsid w:val="00A76924"/>
    <w:rsid w:val="00A83891"/>
    <w:rsid w:val="00A842E4"/>
    <w:rsid w:val="00A850BD"/>
    <w:rsid w:val="00A86B08"/>
    <w:rsid w:val="00A90009"/>
    <w:rsid w:val="00A900DB"/>
    <w:rsid w:val="00A910F3"/>
    <w:rsid w:val="00A9116F"/>
    <w:rsid w:val="00A91A40"/>
    <w:rsid w:val="00A921DF"/>
    <w:rsid w:val="00A94C35"/>
    <w:rsid w:val="00A95144"/>
    <w:rsid w:val="00A95AF3"/>
    <w:rsid w:val="00A95B20"/>
    <w:rsid w:val="00AA07F8"/>
    <w:rsid w:val="00AA15B1"/>
    <w:rsid w:val="00AA16D7"/>
    <w:rsid w:val="00AA5771"/>
    <w:rsid w:val="00AB0CEA"/>
    <w:rsid w:val="00AB40B7"/>
    <w:rsid w:val="00AB43A2"/>
    <w:rsid w:val="00AB530E"/>
    <w:rsid w:val="00AC0EF5"/>
    <w:rsid w:val="00AC1583"/>
    <w:rsid w:val="00AC7C96"/>
    <w:rsid w:val="00AD1FC3"/>
    <w:rsid w:val="00AD29A7"/>
    <w:rsid w:val="00AD382B"/>
    <w:rsid w:val="00AD4952"/>
    <w:rsid w:val="00AD4A1D"/>
    <w:rsid w:val="00AD551B"/>
    <w:rsid w:val="00AD59CF"/>
    <w:rsid w:val="00AE3864"/>
    <w:rsid w:val="00AE3A60"/>
    <w:rsid w:val="00AF0E7E"/>
    <w:rsid w:val="00AF15B5"/>
    <w:rsid w:val="00AF1734"/>
    <w:rsid w:val="00AF3F2A"/>
    <w:rsid w:val="00AF43A1"/>
    <w:rsid w:val="00AF6F39"/>
    <w:rsid w:val="00AF74D5"/>
    <w:rsid w:val="00B01A4F"/>
    <w:rsid w:val="00B0320A"/>
    <w:rsid w:val="00B039B1"/>
    <w:rsid w:val="00B0778F"/>
    <w:rsid w:val="00B07895"/>
    <w:rsid w:val="00B145B5"/>
    <w:rsid w:val="00B15F0C"/>
    <w:rsid w:val="00B17258"/>
    <w:rsid w:val="00B20C10"/>
    <w:rsid w:val="00B211F0"/>
    <w:rsid w:val="00B25159"/>
    <w:rsid w:val="00B31B10"/>
    <w:rsid w:val="00B3484D"/>
    <w:rsid w:val="00B36E14"/>
    <w:rsid w:val="00B40C1B"/>
    <w:rsid w:val="00B4326B"/>
    <w:rsid w:val="00B44231"/>
    <w:rsid w:val="00B45F3D"/>
    <w:rsid w:val="00B47F14"/>
    <w:rsid w:val="00B503A2"/>
    <w:rsid w:val="00B51812"/>
    <w:rsid w:val="00B558A1"/>
    <w:rsid w:val="00B568F4"/>
    <w:rsid w:val="00B653E2"/>
    <w:rsid w:val="00B66F50"/>
    <w:rsid w:val="00B675F3"/>
    <w:rsid w:val="00B7369F"/>
    <w:rsid w:val="00B754AE"/>
    <w:rsid w:val="00B75BE4"/>
    <w:rsid w:val="00B81093"/>
    <w:rsid w:val="00B84917"/>
    <w:rsid w:val="00B868C1"/>
    <w:rsid w:val="00B93273"/>
    <w:rsid w:val="00BA206B"/>
    <w:rsid w:val="00BA3E38"/>
    <w:rsid w:val="00BA5B44"/>
    <w:rsid w:val="00BB0516"/>
    <w:rsid w:val="00BB0C9F"/>
    <w:rsid w:val="00BB12AE"/>
    <w:rsid w:val="00BB5A6B"/>
    <w:rsid w:val="00BB6F87"/>
    <w:rsid w:val="00BB79E5"/>
    <w:rsid w:val="00BB7F4F"/>
    <w:rsid w:val="00BC7F2D"/>
    <w:rsid w:val="00BD3CA3"/>
    <w:rsid w:val="00BD4234"/>
    <w:rsid w:val="00BD63A7"/>
    <w:rsid w:val="00BD7A72"/>
    <w:rsid w:val="00C01C72"/>
    <w:rsid w:val="00C02A62"/>
    <w:rsid w:val="00C02C44"/>
    <w:rsid w:val="00C0774F"/>
    <w:rsid w:val="00C1655E"/>
    <w:rsid w:val="00C2184D"/>
    <w:rsid w:val="00C22C81"/>
    <w:rsid w:val="00C27E12"/>
    <w:rsid w:val="00C30141"/>
    <w:rsid w:val="00C356A9"/>
    <w:rsid w:val="00C369FE"/>
    <w:rsid w:val="00C37FBC"/>
    <w:rsid w:val="00C44A8F"/>
    <w:rsid w:val="00C4502F"/>
    <w:rsid w:val="00C458DB"/>
    <w:rsid w:val="00C45B96"/>
    <w:rsid w:val="00C47426"/>
    <w:rsid w:val="00C526F0"/>
    <w:rsid w:val="00C56F8A"/>
    <w:rsid w:val="00C648FB"/>
    <w:rsid w:val="00C65E72"/>
    <w:rsid w:val="00C66012"/>
    <w:rsid w:val="00C67718"/>
    <w:rsid w:val="00C70EF8"/>
    <w:rsid w:val="00C75EFE"/>
    <w:rsid w:val="00C8223B"/>
    <w:rsid w:val="00C8627B"/>
    <w:rsid w:val="00C867EE"/>
    <w:rsid w:val="00C93407"/>
    <w:rsid w:val="00C947B4"/>
    <w:rsid w:val="00C95CF4"/>
    <w:rsid w:val="00CA0192"/>
    <w:rsid w:val="00CA2C1E"/>
    <w:rsid w:val="00CB0CD0"/>
    <w:rsid w:val="00CB4472"/>
    <w:rsid w:val="00CB4588"/>
    <w:rsid w:val="00CC3BA3"/>
    <w:rsid w:val="00CC785A"/>
    <w:rsid w:val="00CD3296"/>
    <w:rsid w:val="00CD386D"/>
    <w:rsid w:val="00CD5637"/>
    <w:rsid w:val="00CD76F8"/>
    <w:rsid w:val="00CE5058"/>
    <w:rsid w:val="00CE5C38"/>
    <w:rsid w:val="00CF0AB2"/>
    <w:rsid w:val="00CF2EAB"/>
    <w:rsid w:val="00CF4E49"/>
    <w:rsid w:val="00CF5703"/>
    <w:rsid w:val="00CF5FEE"/>
    <w:rsid w:val="00D02CFB"/>
    <w:rsid w:val="00D12EC6"/>
    <w:rsid w:val="00D13039"/>
    <w:rsid w:val="00D174FE"/>
    <w:rsid w:val="00D20DFB"/>
    <w:rsid w:val="00D22F49"/>
    <w:rsid w:val="00D2399D"/>
    <w:rsid w:val="00D23F8F"/>
    <w:rsid w:val="00D246B4"/>
    <w:rsid w:val="00D33836"/>
    <w:rsid w:val="00D3577A"/>
    <w:rsid w:val="00D400A0"/>
    <w:rsid w:val="00D424C8"/>
    <w:rsid w:val="00D4616F"/>
    <w:rsid w:val="00D50F8C"/>
    <w:rsid w:val="00D52E46"/>
    <w:rsid w:val="00D53A08"/>
    <w:rsid w:val="00D57210"/>
    <w:rsid w:val="00D57508"/>
    <w:rsid w:val="00D6446A"/>
    <w:rsid w:val="00D66F47"/>
    <w:rsid w:val="00D70087"/>
    <w:rsid w:val="00D70094"/>
    <w:rsid w:val="00D72EC9"/>
    <w:rsid w:val="00D73D65"/>
    <w:rsid w:val="00D7588C"/>
    <w:rsid w:val="00D75D6D"/>
    <w:rsid w:val="00D76253"/>
    <w:rsid w:val="00D77191"/>
    <w:rsid w:val="00D83873"/>
    <w:rsid w:val="00D83C5B"/>
    <w:rsid w:val="00D858A3"/>
    <w:rsid w:val="00D9188A"/>
    <w:rsid w:val="00DA19C9"/>
    <w:rsid w:val="00DA49F3"/>
    <w:rsid w:val="00DB349C"/>
    <w:rsid w:val="00DB4448"/>
    <w:rsid w:val="00DB783F"/>
    <w:rsid w:val="00DC0FAC"/>
    <w:rsid w:val="00DC4F7B"/>
    <w:rsid w:val="00DD074E"/>
    <w:rsid w:val="00DD0E63"/>
    <w:rsid w:val="00DD44E0"/>
    <w:rsid w:val="00DD47E3"/>
    <w:rsid w:val="00DD6FD9"/>
    <w:rsid w:val="00DD757D"/>
    <w:rsid w:val="00DE0EF2"/>
    <w:rsid w:val="00DE1504"/>
    <w:rsid w:val="00DE730D"/>
    <w:rsid w:val="00DF0B73"/>
    <w:rsid w:val="00DF0D39"/>
    <w:rsid w:val="00E0588C"/>
    <w:rsid w:val="00E11F68"/>
    <w:rsid w:val="00E1260C"/>
    <w:rsid w:val="00E14A74"/>
    <w:rsid w:val="00E1587C"/>
    <w:rsid w:val="00E20FD1"/>
    <w:rsid w:val="00E21342"/>
    <w:rsid w:val="00E23438"/>
    <w:rsid w:val="00E252FE"/>
    <w:rsid w:val="00E254B1"/>
    <w:rsid w:val="00E352F2"/>
    <w:rsid w:val="00E353B1"/>
    <w:rsid w:val="00E35784"/>
    <w:rsid w:val="00E36B02"/>
    <w:rsid w:val="00E4623F"/>
    <w:rsid w:val="00E463F5"/>
    <w:rsid w:val="00E555E7"/>
    <w:rsid w:val="00E572E2"/>
    <w:rsid w:val="00E61C34"/>
    <w:rsid w:val="00E62D57"/>
    <w:rsid w:val="00E642EC"/>
    <w:rsid w:val="00E649E7"/>
    <w:rsid w:val="00E66CBB"/>
    <w:rsid w:val="00E70588"/>
    <w:rsid w:val="00E714FC"/>
    <w:rsid w:val="00E71CEE"/>
    <w:rsid w:val="00E73075"/>
    <w:rsid w:val="00E74BE9"/>
    <w:rsid w:val="00E75842"/>
    <w:rsid w:val="00E7681C"/>
    <w:rsid w:val="00E82AAC"/>
    <w:rsid w:val="00E921A8"/>
    <w:rsid w:val="00E92FA3"/>
    <w:rsid w:val="00E96288"/>
    <w:rsid w:val="00EA0F5A"/>
    <w:rsid w:val="00EA2331"/>
    <w:rsid w:val="00EA3D5D"/>
    <w:rsid w:val="00EB4F2C"/>
    <w:rsid w:val="00EC092C"/>
    <w:rsid w:val="00EC1F50"/>
    <w:rsid w:val="00EC29AD"/>
    <w:rsid w:val="00EC32D8"/>
    <w:rsid w:val="00EC43EF"/>
    <w:rsid w:val="00EC4AD0"/>
    <w:rsid w:val="00EC5FE0"/>
    <w:rsid w:val="00EC6AF0"/>
    <w:rsid w:val="00ED0FEA"/>
    <w:rsid w:val="00ED6CBB"/>
    <w:rsid w:val="00EE2F3F"/>
    <w:rsid w:val="00EE59D2"/>
    <w:rsid w:val="00EE5F68"/>
    <w:rsid w:val="00EE67F7"/>
    <w:rsid w:val="00EF0240"/>
    <w:rsid w:val="00EF166F"/>
    <w:rsid w:val="00EF2BAF"/>
    <w:rsid w:val="00EF51F3"/>
    <w:rsid w:val="00F004EF"/>
    <w:rsid w:val="00F0269E"/>
    <w:rsid w:val="00F12DC5"/>
    <w:rsid w:val="00F1302C"/>
    <w:rsid w:val="00F14D4D"/>
    <w:rsid w:val="00F166AE"/>
    <w:rsid w:val="00F177C1"/>
    <w:rsid w:val="00F2373F"/>
    <w:rsid w:val="00F23D94"/>
    <w:rsid w:val="00F2536F"/>
    <w:rsid w:val="00F32ED0"/>
    <w:rsid w:val="00F34688"/>
    <w:rsid w:val="00F36B99"/>
    <w:rsid w:val="00F40E8F"/>
    <w:rsid w:val="00F437C3"/>
    <w:rsid w:val="00F56077"/>
    <w:rsid w:val="00F57916"/>
    <w:rsid w:val="00F613FE"/>
    <w:rsid w:val="00F6575A"/>
    <w:rsid w:val="00F65A0E"/>
    <w:rsid w:val="00F72B1A"/>
    <w:rsid w:val="00F739B4"/>
    <w:rsid w:val="00F74244"/>
    <w:rsid w:val="00F765EE"/>
    <w:rsid w:val="00F811BC"/>
    <w:rsid w:val="00F864AB"/>
    <w:rsid w:val="00F873D5"/>
    <w:rsid w:val="00F90A67"/>
    <w:rsid w:val="00F93B02"/>
    <w:rsid w:val="00F964CC"/>
    <w:rsid w:val="00F96D84"/>
    <w:rsid w:val="00F971F6"/>
    <w:rsid w:val="00FA2430"/>
    <w:rsid w:val="00FB1E7B"/>
    <w:rsid w:val="00FB76C8"/>
    <w:rsid w:val="00FC1252"/>
    <w:rsid w:val="00FC4934"/>
    <w:rsid w:val="00FC5143"/>
    <w:rsid w:val="00FC5E05"/>
    <w:rsid w:val="00FD0A3F"/>
    <w:rsid w:val="00FD0E9A"/>
    <w:rsid w:val="00FD24EB"/>
    <w:rsid w:val="00FD510D"/>
    <w:rsid w:val="00FD512C"/>
    <w:rsid w:val="00FE1E5E"/>
    <w:rsid w:val="00FE4C79"/>
    <w:rsid w:val="00FE564C"/>
    <w:rsid w:val="00FE5CBD"/>
    <w:rsid w:val="00FF1C25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6C3B0"/>
  <w15:docId w15:val="{3E5B424C-EDC5-45F5-8A70-F2DD4C2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A7F847191FB0925C5D089AE1F91CF9EC2C0FE899C976058142B2A5E22D7009412DBAF07D413CCE5BC034E58D2210CA4D52C30A30CVCy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A7F847191FB0925C5D089AE1F91CF9EC2C0FE899C976058142B2A5E22D7009412DBAF07D413CCE5BC034E58D2210CA4D52C30A30CVCy2G" TargetMode="External"/><Relationship Id="rId5" Type="http://schemas.openxmlformats.org/officeDocument/2006/relationships/hyperlink" Target="consultantplus://offline/ref=326A7F847191FB0925C5D089AE1F91CF9EC2C0FE899C976058142B2A5E22D7009412DBAF07D413CCE5BC034E58D2210CA4D52C30A30CVCy2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16</cp:revision>
  <cp:lastPrinted>2022-08-20T09:38:00Z</cp:lastPrinted>
  <dcterms:created xsi:type="dcterms:W3CDTF">2019-11-10T13:44:00Z</dcterms:created>
  <dcterms:modified xsi:type="dcterms:W3CDTF">2023-09-05T11:05:00Z</dcterms:modified>
</cp:coreProperties>
</file>